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CA" w:rsidRPr="0091257A" w:rsidRDefault="002E68CA" w:rsidP="00810016">
      <w:pPr>
        <w:spacing w:after="0"/>
        <w:ind w:firstLine="709"/>
        <w:jc w:val="center"/>
        <w:rPr>
          <w:rFonts w:ascii="Times New Roman" w:hAnsi="Times New Roman"/>
          <w:b/>
          <w:bCs/>
          <w:color w:val="006666"/>
          <w:sz w:val="28"/>
          <w:szCs w:val="28"/>
        </w:rPr>
      </w:pPr>
      <w:bookmarkStart w:id="0" w:name="_GoBack"/>
      <w:bookmarkEnd w:id="0"/>
      <w:r w:rsidRPr="0091257A">
        <w:rPr>
          <w:rFonts w:ascii="Times New Roman" w:hAnsi="Times New Roman"/>
          <w:b/>
          <w:bCs/>
          <w:color w:val="006666"/>
          <w:sz w:val="28"/>
          <w:szCs w:val="28"/>
        </w:rPr>
        <w:t>МКУ «Управление образования Администрации города Бийска»</w:t>
      </w:r>
    </w:p>
    <w:p w:rsidR="002E68CA" w:rsidRPr="0091257A" w:rsidRDefault="00ED5605" w:rsidP="00810016">
      <w:pPr>
        <w:spacing w:after="0"/>
        <w:jc w:val="center"/>
        <w:rPr>
          <w:rFonts w:ascii="Times New Roman" w:hAnsi="Times New Roman"/>
          <w:b/>
          <w:bCs/>
          <w:color w:val="006666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368300</wp:posOffset>
                </wp:positionV>
                <wp:extent cx="1503680" cy="8669020"/>
                <wp:effectExtent l="57150" t="57150" r="77470" b="749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86690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27000" cmpd="dbl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8CA" w:rsidRDefault="002E68CA" w:rsidP="00810016">
                            <w:pPr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:rsidR="002E68CA" w:rsidRDefault="002E68CA" w:rsidP="00810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72.95pt;margin-top:29pt;width:118.4pt;height:68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" fillcolor="#4bacc6" strokecolor="#4bacc6" strokeweight="10pt">
                <v:stroke linestyle="thinThin"/>
                <v:shadow color="#868686"/>
                <v:textbox>
                  <w:txbxContent>
                    <w:p w:rsidR="002E68CA" w:rsidRDefault="002E68CA" w:rsidP="00810016">
                      <w:pPr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:rsidR="002E68CA" w:rsidRDefault="002E68CA" w:rsidP="0081001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368300</wp:posOffset>
                </wp:positionV>
                <wp:extent cx="1847850" cy="31242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47850" cy="312420"/>
                        </a:xfrm>
                        <a:prstGeom prst="rect">
                          <a:avLst/>
                        </a:prstGeom>
                        <a:solidFill>
                          <a:srgbClr val="E0CC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344E7" id="Прямоугольник 8" o:spid="_x0000_s1026" style="position:absolute;margin-left:345.45pt;margin-top:29pt;width:145.5pt;height:24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" fillcolor="#e0ccd6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2E68CA" w:rsidRPr="0091257A">
        <w:rPr>
          <w:rFonts w:ascii="Times New Roman" w:hAnsi="Times New Roman"/>
          <w:b/>
          <w:bCs/>
          <w:color w:val="006666"/>
          <w:sz w:val="28"/>
          <w:szCs w:val="28"/>
        </w:rPr>
        <w:t xml:space="preserve">Муниципальное бюджетное дошкольное образовательное учреждение </w:t>
      </w:r>
      <w:r w:rsidR="002E68CA" w:rsidRPr="0091257A">
        <w:rPr>
          <w:rFonts w:ascii="Times New Roman" w:hAnsi="Times New Roman"/>
          <w:b/>
          <w:bCs/>
          <w:color w:val="006666"/>
          <w:sz w:val="28"/>
          <w:szCs w:val="28"/>
        </w:rPr>
        <w:br/>
        <w:t>«Детский сад № 9» города Бийска</w:t>
      </w:r>
    </w:p>
    <w:p w:rsidR="002E68CA" w:rsidRPr="0091257A" w:rsidRDefault="00ED5605" w:rsidP="00810016">
      <w:pPr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104140</wp:posOffset>
                </wp:positionV>
                <wp:extent cx="5967730" cy="267335"/>
                <wp:effectExtent l="0" t="0" r="33020" b="565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730" cy="267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5864" id="Прямоугольник 4" o:spid="_x0000_s1026" style="position:absolute;margin-left:21.05pt;margin-top:8.2pt;width:469.9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103505</wp:posOffset>
                </wp:positionV>
                <wp:extent cx="5829300" cy="635"/>
                <wp:effectExtent l="0" t="19050" r="1905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87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.05pt;margin-top:8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" strokecolor="#943634" strokeweight="2.25pt"/>
            </w:pict>
          </mc:Fallback>
        </mc:AlternateContent>
      </w:r>
    </w:p>
    <w:p w:rsidR="002E68CA" w:rsidRPr="0091257A" w:rsidRDefault="00ED5605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48260</wp:posOffset>
                </wp:positionV>
                <wp:extent cx="5923915" cy="8357235"/>
                <wp:effectExtent l="19050" t="19050" r="19685" b="2476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835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CA" w:rsidRDefault="002E68CA" w:rsidP="00810016">
                            <w:pPr>
                              <w:rPr>
                                <w:b/>
                                <w:noProof/>
                                <w:color w:val="990000"/>
                                <w:sz w:val="96"/>
                                <w:szCs w:val="72"/>
                                <w:lang w:eastAsia="ru-RU"/>
                              </w:rPr>
                            </w:pPr>
                          </w:p>
                          <w:p w:rsidR="002E68CA" w:rsidRPr="00140708" w:rsidRDefault="002E68CA" w:rsidP="00810016">
                            <w:pPr>
                              <w:rPr>
                                <w:b/>
                                <w:bCs/>
                                <w:color w:val="990000"/>
                                <w:sz w:val="96"/>
                                <w:szCs w:val="72"/>
                              </w:rPr>
                            </w:pPr>
                          </w:p>
                          <w:p w:rsidR="002E68CA" w:rsidRDefault="002E68CA" w:rsidP="008100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</w:pPr>
                          </w:p>
                          <w:p w:rsidR="002E68CA" w:rsidRDefault="002E68CA" w:rsidP="008100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</w:pPr>
                          </w:p>
                          <w:p w:rsidR="002E68CA" w:rsidRDefault="002E68CA" w:rsidP="008100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</w:pPr>
                          </w:p>
                          <w:p w:rsidR="002E68CA" w:rsidRDefault="002E68CA" w:rsidP="008100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  <w:t xml:space="preserve">Конспект </w:t>
                            </w:r>
                          </w:p>
                          <w:p w:rsidR="002E68CA" w:rsidRDefault="002E68CA" w:rsidP="008100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  <w:t xml:space="preserve"> в подготовительной группе</w:t>
                            </w:r>
                          </w:p>
                          <w:p w:rsidR="002E68CA" w:rsidRPr="00541494" w:rsidRDefault="002E68CA" w:rsidP="00BB1A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66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  <w:t>«</w:t>
                            </w:r>
                            <w:r w:rsidRPr="00BB1A4C"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  <w:t>Развивающей игры по математике в подготовительной группе с палочками Кюизенера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6666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2E68CA" w:rsidRDefault="002E68CA" w:rsidP="0081001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</w:pPr>
                          </w:p>
                          <w:p w:rsidR="002E68CA" w:rsidRPr="00541494" w:rsidRDefault="002E68CA" w:rsidP="0081001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541494">
                              <w:rPr>
                                <w:rFonts w:ascii="Times New Roman" w:hAnsi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>Автор–составитель:</w:t>
                            </w:r>
                          </w:p>
                          <w:p w:rsidR="002E68CA" w:rsidRDefault="002E68CA" w:rsidP="0081001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Воспитатель </w:t>
                            </w:r>
                          </w:p>
                          <w:p w:rsidR="002E68CA" w:rsidRPr="00541494" w:rsidRDefault="002E68CA" w:rsidP="0081001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>МБДОУ «Детский сад № 9»</w:t>
                            </w:r>
                          </w:p>
                          <w:p w:rsidR="002E68CA" w:rsidRPr="00522D0F" w:rsidRDefault="002E68CA" w:rsidP="00810016">
                            <w:pPr>
                              <w:spacing w:after="0"/>
                              <w:jc w:val="right"/>
                              <w:rPr>
                                <w:b/>
                                <w:color w:val="21586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>Веремеенко Ксения Андреевна</w:t>
                            </w:r>
                          </w:p>
                          <w:p w:rsidR="002E68CA" w:rsidRPr="00522D0F" w:rsidRDefault="002E68CA" w:rsidP="008100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</w:pPr>
                          </w:p>
                          <w:p w:rsidR="002E68CA" w:rsidRPr="00522D0F" w:rsidRDefault="002E68CA" w:rsidP="008100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</w:pPr>
                          </w:p>
                          <w:p w:rsidR="002E68CA" w:rsidRPr="00522D0F" w:rsidRDefault="002E68CA" w:rsidP="008100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</w:pPr>
                          </w:p>
                          <w:p w:rsidR="002E68CA" w:rsidRPr="00522D0F" w:rsidRDefault="002E68CA" w:rsidP="008100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</w:pPr>
                          </w:p>
                          <w:p w:rsidR="002E68CA" w:rsidRPr="00541494" w:rsidRDefault="002E68CA" w:rsidP="008100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  <w:t>Бийск—2020</w:t>
                            </w:r>
                          </w:p>
                          <w:p w:rsidR="002E68CA" w:rsidRPr="00522D0F" w:rsidRDefault="002E68CA" w:rsidP="008100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</w:pPr>
                          </w:p>
                          <w:p w:rsidR="002E68CA" w:rsidRDefault="002E68CA" w:rsidP="00810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1.05pt;margin-top:3.8pt;width:466.45pt;height:6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" strokecolor="#943634" strokeweight="2.25pt">
                <v:textbox>
                  <w:txbxContent>
                    <w:p w:rsidR="002E68CA" w:rsidRDefault="002E68CA" w:rsidP="00810016">
                      <w:pPr>
                        <w:rPr>
                          <w:b/>
                          <w:noProof/>
                          <w:color w:val="990000"/>
                          <w:sz w:val="96"/>
                          <w:szCs w:val="72"/>
                          <w:lang w:eastAsia="ru-RU"/>
                        </w:rPr>
                      </w:pPr>
                    </w:p>
                    <w:p w:rsidR="002E68CA" w:rsidRPr="00140708" w:rsidRDefault="002E68CA" w:rsidP="00810016">
                      <w:pPr>
                        <w:rPr>
                          <w:b/>
                          <w:bCs/>
                          <w:color w:val="990000"/>
                          <w:sz w:val="96"/>
                          <w:szCs w:val="72"/>
                        </w:rPr>
                      </w:pPr>
                    </w:p>
                    <w:p w:rsidR="002E68CA" w:rsidRDefault="002E68CA" w:rsidP="008100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</w:pPr>
                    </w:p>
                    <w:p w:rsidR="002E68CA" w:rsidRDefault="002E68CA" w:rsidP="008100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</w:pPr>
                    </w:p>
                    <w:p w:rsidR="002E68CA" w:rsidRDefault="002E68CA" w:rsidP="008100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</w:pPr>
                    </w:p>
                    <w:p w:rsidR="002E68CA" w:rsidRDefault="002E68CA" w:rsidP="008100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  <w:t xml:space="preserve">Конспект </w:t>
                      </w:r>
                    </w:p>
                    <w:p w:rsidR="002E68CA" w:rsidRDefault="002E68CA" w:rsidP="008100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  <w:t xml:space="preserve"> в подготовительной группе</w:t>
                      </w:r>
                    </w:p>
                    <w:p w:rsidR="002E68CA" w:rsidRPr="00541494" w:rsidRDefault="002E68CA" w:rsidP="00BB1A4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6666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  <w:t>«</w:t>
                      </w:r>
                      <w:r w:rsidRPr="00BB1A4C"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  <w:t>Развивающей игры по математике в подготовительной группе с палочками Кюизенера</w:t>
                      </w:r>
                      <w:r>
                        <w:rPr>
                          <w:rFonts w:ascii="Times New Roman" w:hAnsi="Times New Roman"/>
                          <w:b/>
                          <w:color w:val="006666"/>
                          <w:sz w:val="44"/>
                          <w:szCs w:val="44"/>
                        </w:rPr>
                        <w:t>»</w:t>
                      </w:r>
                    </w:p>
                    <w:p w:rsidR="002E68CA" w:rsidRDefault="002E68CA" w:rsidP="0081001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6666"/>
                          <w:sz w:val="28"/>
                          <w:szCs w:val="28"/>
                        </w:rPr>
                      </w:pPr>
                    </w:p>
                    <w:p w:rsidR="002E68CA" w:rsidRPr="00541494" w:rsidRDefault="002E68CA" w:rsidP="0081001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6666"/>
                          <w:sz w:val="28"/>
                          <w:szCs w:val="28"/>
                        </w:rPr>
                      </w:pPr>
                      <w:r w:rsidRPr="00541494">
                        <w:rPr>
                          <w:rFonts w:ascii="Times New Roman" w:hAnsi="Times New Roman"/>
                          <w:b/>
                          <w:color w:val="006666"/>
                          <w:sz w:val="28"/>
                          <w:szCs w:val="28"/>
                        </w:rPr>
                        <w:t>Автор–составитель:</w:t>
                      </w:r>
                    </w:p>
                    <w:p w:rsidR="002E68CA" w:rsidRDefault="002E68CA" w:rsidP="0081001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6666"/>
                          <w:sz w:val="28"/>
                          <w:szCs w:val="28"/>
                        </w:rPr>
                        <w:t xml:space="preserve">Воспитатель </w:t>
                      </w:r>
                    </w:p>
                    <w:p w:rsidR="002E68CA" w:rsidRPr="00541494" w:rsidRDefault="002E68CA" w:rsidP="0081001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6666"/>
                          <w:sz w:val="28"/>
                          <w:szCs w:val="28"/>
                        </w:rPr>
                        <w:t>МБДОУ «Детский сад № 9»</w:t>
                      </w:r>
                    </w:p>
                    <w:p w:rsidR="002E68CA" w:rsidRPr="00522D0F" w:rsidRDefault="002E68CA" w:rsidP="00810016">
                      <w:pPr>
                        <w:spacing w:after="0"/>
                        <w:jc w:val="right"/>
                        <w:rPr>
                          <w:b/>
                          <w:color w:val="21586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6666"/>
                          <w:sz w:val="28"/>
                          <w:szCs w:val="28"/>
                        </w:rPr>
                        <w:t>Веремеенко Ксения Андреевна</w:t>
                      </w:r>
                    </w:p>
                    <w:p w:rsidR="002E68CA" w:rsidRPr="00522D0F" w:rsidRDefault="002E68CA" w:rsidP="008100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215868"/>
                          <w:sz w:val="32"/>
                          <w:szCs w:val="32"/>
                        </w:rPr>
                      </w:pPr>
                    </w:p>
                    <w:p w:rsidR="002E68CA" w:rsidRPr="00522D0F" w:rsidRDefault="002E68CA" w:rsidP="008100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215868"/>
                          <w:sz w:val="32"/>
                          <w:szCs w:val="32"/>
                        </w:rPr>
                      </w:pPr>
                    </w:p>
                    <w:p w:rsidR="002E68CA" w:rsidRPr="00522D0F" w:rsidRDefault="002E68CA" w:rsidP="008100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215868"/>
                          <w:sz w:val="32"/>
                          <w:szCs w:val="32"/>
                        </w:rPr>
                      </w:pPr>
                    </w:p>
                    <w:p w:rsidR="002E68CA" w:rsidRPr="00522D0F" w:rsidRDefault="002E68CA" w:rsidP="008100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215868"/>
                          <w:sz w:val="32"/>
                          <w:szCs w:val="32"/>
                        </w:rPr>
                      </w:pPr>
                    </w:p>
                    <w:p w:rsidR="002E68CA" w:rsidRPr="00541494" w:rsidRDefault="002E68CA" w:rsidP="008100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6666"/>
                          <w:sz w:val="28"/>
                          <w:szCs w:val="28"/>
                        </w:rPr>
                        <w:t>Бийск—2020</w:t>
                      </w:r>
                    </w:p>
                    <w:p w:rsidR="002E68CA" w:rsidRPr="00522D0F" w:rsidRDefault="002E68CA" w:rsidP="008100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215868"/>
                          <w:sz w:val="32"/>
                          <w:szCs w:val="32"/>
                        </w:rPr>
                      </w:pPr>
                    </w:p>
                    <w:p w:rsidR="002E68CA" w:rsidRDefault="002E68CA" w:rsidP="00810016"/>
                  </w:txbxContent>
                </v:textbox>
              </v:rect>
            </w:pict>
          </mc:Fallback>
        </mc:AlternateContent>
      </w: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ED5605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121285</wp:posOffset>
            </wp:positionV>
            <wp:extent cx="1573530" cy="1259840"/>
            <wp:effectExtent l="0" t="0" r="7620" b="0"/>
            <wp:wrapNone/>
            <wp:docPr id="7" name="Рисунок 1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E68CA" w:rsidRPr="0091257A" w:rsidRDefault="002E68CA" w:rsidP="008100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57A">
        <w:rPr>
          <w:rFonts w:ascii="Times New Roman" w:hAnsi="Times New Roman"/>
          <w:b/>
          <w:sz w:val="28"/>
          <w:szCs w:val="28"/>
        </w:rPr>
        <w:t>Содержание.</w:t>
      </w:r>
    </w:p>
    <w:p w:rsidR="002E68CA" w:rsidRPr="0091257A" w:rsidRDefault="002E68CA">
      <w:pPr>
        <w:rPr>
          <w:rFonts w:ascii="Times New Roman" w:hAnsi="Times New Roman"/>
          <w:sz w:val="28"/>
          <w:szCs w:val="28"/>
        </w:rPr>
        <w:sectPr w:rsidR="002E68CA" w:rsidRPr="00912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80" w:type="dxa"/>
        <w:tblLook w:val="00A0" w:firstRow="1" w:lastRow="0" w:firstColumn="1" w:lastColumn="0" w:noHBand="0" w:noVBand="0"/>
      </w:tblPr>
      <w:tblGrid>
        <w:gridCol w:w="4077"/>
        <w:gridCol w:w="142"/>
        <w:gridCol w:w="104"/>
        <w:gridCol w:w="6984"/>
        <w:gridCol w:w="321"/>
        <w:gridCol w:w="3506"/>
        <w:gridCol w:w="39"/>
      </w:tblGrid>
      <w:tr w:rsidR="002E68CA" w:rsidTr="00522D0F">
        <w:tc>
          <w:tcPr>
            <w:tcW w:w="4323" w:type="dxa"/>
            <w:gridSpan w:val="3"/>
          </w:tcPr>
          <w:p w:rsidR="002E68CA" w:rsidRPr="00522D0F" w:rsidRDefault="002E68CA" w:rsidP="00522D0F">
            <w:pPr>
              <w:shd w:val="clear" w:color="auto" w:fill="FFFFFF"/>
              <w:tabs>
                <w:tab w:val="left" w:pos="3969"/>
                <w:tab w:val="left" w:leader="underscore" w:pos="11904"/>
              </w:tabs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Педагог (ФИО)</w:t>
            </w:r>
          </w:p>
        </w:tc>
        <w:tc>
          <w:tcPr>
            <w:tcW w:w="10850" w:type="dxa"/>
            <w:gridSpan w:val="4"/>
          </w:tcPr>
          <w:p w:rsidR="002E68CA" w:rsidRPr="00522D0F" w:rsidRDefault="002E68CA" w:rsidP="00522D0F">
            <w:pPr>
              <w:spacing w:after="0" w:line="240" w:lineRule="auto"/>
              <w:ind w:right="576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Cs/>
                <w:sz w:val="28"/>
                <w:szCs w:val="28"/>
              </w:rPr>
              <w:t>Веремеенко Ксения Андреевна</w:t>
            </w:r>
          </w:p>
        </w:tc>
      </w:tr>
      <w:tr w:rsidR="002E68CA" w:rsidTr="00522D0F">
        <w:tc>
          <w:tcPr>
            <w:tcW w:w="4323" w:type="dxa"/>
            <w:gridSpan w:val="3"/>
          </w:tcPr>
          <w:p w:rsidR="002E68CA" w:rsidRPr="00522D0F" w:rsidRDefault="002E68CA" w:rsidP="00522D0F">
            <w:pPr>
              <w:shd w:val="clear" w:color="auto" w:fill="FFFFFF"/>
              <w:tabs>
                <w:tab w:val="left" w:pos="3969"/>
                <w:tab w:val="left" w:leader="underscore" w:pos="11904"/>
              </w:tabs>
              <w:spacing w:after="0" w:line="240" w:lineRule="auto"/>
              <w:ind w:left="120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       </w:t>
            </w:r>
          </w:p>
        </w:tc>
        <w:tc>
          <w:tcPr>
            <w:tcW w:w="10850" w:type="dxa"/>
            <w:gridSpan w:val="4"/>
          </w:tcPr>
          <w:p w:rsidR="002E68CA" w:rsidRPr="00522D0F" w:rsidRDefault="002E68CA" w:rsidP="00522D0F">
            <w:pPr>
              <w:spacing w:after="0" w:line="240" w:lineRule="auto"/>
              <w:ind w:left="33" w:right="5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sz w:val="28"/>
                <w:szCs w:val="28"/>
              </w:rPr>
              <w:t>Познавательное</w:t>
            </w:r>
            <w:r w:rsidRPr="00522D0F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</w:tr>
      <w:tr w:rsidR="002E68CA" w:rsidTr="00522D0F">
        <w:tc>
          <w:tcPr>
            <w:tcW w:w="4323" w:type="dxa"/>
            <w:gridSpan w:val="3"/>
          </w:tcPr>
          <w:p w:rsidR="002E68CA" w:rsidRPr="00522D0F" w:rsidRDefault="002E68CA" w:rsidP="00522D0F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ind w:left="115"/>
              <w:rPr>
                <w:rFonts w:ascii="Times New Roman" w:hAnsi="Times New Roman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0850" w:type="dxa"/>
            <w:gridSpan w:val="4"/>
          </w:tcPr>
          <w:p w:rsidR="002E68CA" w:rsidRPr="00522D0F" w:rsidRDefault="002E68CA" w:rsidP="00522D0F">
            <w:pPr>
              <w:spacing w:after="0" w:line="240" w:lineRule="auto"/>
              <w:ind w:left="33" w:right="5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2E68CA" w:rsidTr="00522D0F">
        <w:tc>
          <w:tcPr>
            <w:tcW w:w="4323" w:type="dxa"/>
            <w:gridSpan w:val="3"/>
          </w:tcPr>
          <w:p w:rsidR="002E68CA" w:rsidRPr="00522D0F" w:rsidRDefault="002E68CA" w:rsidP="00522D0F">
            <w:pPr>
              <w:shd w:val="clear" w:color="auto" w:fill="FFFFFF"/>
              <w:tabs>
                <w:tab w:val="left" w:leader="underscore" w:pos="11952"/>
              </w:tabs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Тема занятия</w:t>
            </w:r>
          </w:p>
        </w:tc>
        <w:tc>
          <w:tcPr>
            <w:tcW w:w="10850" w:type="dxa"/>
            <w:gridSpan w:val="4"/>
          </w:tcPr>
          <w:p w:rsidR="002E68CA" w:rsidRPr="00522D0F" w:rsidRDefault="002E68CA" w:rsidP="00522D0F">
            <w:pPr>
              <w:spacing w:after="0" w:line="240" w:lineRule="auto"/>
              <w:ind w:left="33" w:right="5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bCs/>
                <w:sz w:val="28"/>
                <w:szCs w:val="28"/>
              </w:rPr>
              <w:t>«Развивающей игры по математике в подготовительной группе с палочками Кюизенера</w:t>
            </w:r>
            <w:r w:rsidRPr="00522D0F">
              <w:rPr>
                <w:rFonts w:ascii="Times New Roman" w:hAnsi="Times New Roman"/>
                <w:spacing w:val="-3"/>
                <w:sz w:val="28"/>
                <w:szCs w:val="28"/>
              </w:rPr>
              <w:t>»</w:t>
            </w:r>
          </w:p>
        </w:tc>
      </w:tr>
      <w:tr w:rsidR="002E68CA" w:rsidTr="00522D0F">
        <w:tc>
          <w:tcPr>
            <w:tcW w:w="4323" w:type="dxa"/>
            <w:gridSpan w:val="3"/>
          </w:tcPr>
          <w:p w:rsidR="002E68CA" w:rsidRPr="00522D0F" w:rsidRDefault="002E68CA" w:rsidP="00522D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8CA" w:rsidRPr="00522D0F" w:rsidRDefault="002E68CA" w:rsidP="00522D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850" w:type="dxa"/>
            <w:gridSpan w:val="4"/>
          </w:tcPr>
          <w:p w:rsidR="002E68CA" w:rsidRPr="00522D0F" w:rsidRDefault="002E68CA" w:rsidP="00522D0F">
            <w:pPr>
              <w:spacing w:after="0" w:line="240" w:lineRule="auto"/>
              <w:ind w:left="33" w:right="57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E68CA" w:rsidRPr="00522D0F" w:rsidRDefault="002E68CA" w:rsidP="00522D0F">
            <w:pPr>
              <w:pStyle w:val="a8"/>
              <w:spacing w:after="0" w:line="240" w:lineRule="auto"/>
              <w:ind w:left="753" w:right="5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представлений посредством авторской методики Кюизенера.</w:t>
            </w:r>
          </w:p>
        </w:tc>
      </w:tr>
      <w:tr w:rsidR="002E68CA" w:rsidTr="00522D0F">
        <w:tc>
          <w:tcPr>
            <w:tcW w:w="4323" w:type="dxa"/>
            <w:gridSpan w:val="3"/>
          </w:tcPr>
          <w:p w:rsidR="002E68CA" w:rsidRPr="00522D0F" w:rsidRDefault="002E68CA" w:rsidP="00522D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2E68CA" w:rsidRPr="00522D0F" w:rsidRDefault="002E68CA" w:rsidP="00522D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  <w:gridSpan w:val="4"/>
          </w:tcPr>
          <w:p w:rsidR="002E68CA" w:rsidRPr="00522D0F" w:rsidRDefault="002E68CA" w:rsidP="00522D0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Закрепить основные цвета, формы и величину предметов (состоящих из палочек Кюизенера) </w:t>
            </w:r>
          </w:p>
          <w:p w:rsidR="002E68CA" w:rsidRPr="00522D0F" w:rsidRDefault="002E68CA" w:rsidP="00522D0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Воспитывать доброжелательное отношения между детьми, желание помочь главному герою</w:t>
            </w:r>
          </w:p>
          <w:p w:rsidR="002E68CA" w:rsidRPr="00522D0F" w:rsidRDefault="002E68CA" w:rsidP="00522D0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</w:rPr>
              <w:t>развивать мышление, память, внимание, речь детей, воображение и способности к конструированию</w:t>
            </w:r>
          </w:p>
        </w:tc>
      </w:tr>
      <w:tr w:rsidR="002E68CA" w:rsidTr="00522D0F">
        <w:tc>
          <w:tcPr>
            <w:tcW w:w="4323" w:type="dxa"/>
            <w:gridSpan w:val="3"/>
          </w:tcPr>
          <w:p w:rsidR="002E68CA" w:rsidRPr="00522D0F" w:rsidRDefault="002E68CA" w:rsidP="00522D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</w:t>
            </w:r>
          </w:p>
          <w:p w:rsidR="002E68CA" w:rsidRPr="00522D0F" w:rsidRDefault="002E68CA" w:rsidP="00522D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  <w:gridSpan w:val="4"/>
          </w:tcPr>
          <w:p w:rsidR="002E68CA" w:rsidRPr="00522D0F" w:rsidRDefault="002E68CA" w:rsidP="00522D0F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</w:rPr>
              <w:t>повторить умение сравнивать, различать цвет, размер, знакомство с симметрией</w:t>
            </w:r>
          </w:p>
        </w:tc>
      </w:tr>
      <w:tr w:rsidR="002E68CA" w:rsidTr="00522D0F">
        <w:tc>
          <w:tcPr>
            <w:tcW w:w="4323" w:type="dxa"/>
            <w:gridSpan w:val="3"/>
          </w:tcPr>
          <w:p w:rsidR="002E68CA" w:rsidRPr="00522D0F" w:rsidRDefault="002E68CA" w:rsidP="00522D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  <w:gridSpan w:val="4"/>
          </w:tcPr>
          <w:p w:rsidR="002E68CA" w:rsidRPr="00522D0F" w:rsidRDefault="002E68CA" w:rsidP="00522D0F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</w:rPr>
              <w:t>чтение познавательного материала для игры «Разговаривают вещи», дидактические игры</w:t>
            </w:r>
          </w:p>
          <w:p w:rsidR="002E68CA" w:rsidRPr="00522D0F" w:rsidRDefault="002E68CA" w:rsidP="00522D0F">
            <w:pPr>
              <w:pStyle w:val="a8"/>
              <w:spacing w:after="0" w:line="240" w:lineRule="auto"/>
              <w:ind w:left="89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8CA" w:rsidTr="00522D0F">
        <w:tc>
          <w:tcPr>
            <w:tcW w:w="4323" w:type="dxa"/>
            <w:gridSpan w:val="3"/>
          </w:tcPr>
          <w:p w:rsidR="002E68CA" w:rsidRPr="00522D0F" w:rsidRDefault="002E68CA" w:rsidP="00522D0F">
            <w:pPr>
              <w:shd w:val="clear" w:color="auto" w:fill="FFFFFF"/>
              <w:tabs>
                <w:tab w:val="left" w:leader="underscore" w:pos="11952"/>
              </w:tabs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/>
                <w:iCs/>
                <w:sz w:val="28"/>
                <w:szCs w:val="28"/>
              </w:rPr>
              <w:t>Оборудование</w:t>
            </w:r>
          </w:p>
        </w:tc>
        <w:tc>
          <w:tcPr>
            <w:tcW w:w="10850" w:type="dxa"/>
            <w:gridSpan w:val="4"/>
          </w:tcPr>
          <w:p w:rsidR="002E68CA" w:rsidRPr="00522D0F" w:rsidRDefault="002E68CA" w:rsidP="00522D0F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576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Cs/>
                <w:sz w:val="28"/>
                <w:szCs w:val="28"/>
              </w:rPr>
              <w:t>Наборы цветных счетных палочек Кюизенера</w:t>
            </w:r>
          </w:p>
          <w:p w:rsidR="002E68CA" w:rsidRPr="00522D0F" w:rsidRDefault="002E68CA" w:rsidP="00522D0F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576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D0F">
              <w:rPr>
                <w:rFonts w:ascii="Times New Roman" w:hAnsi="Times New Roman"/>
                <w:bCs/>
                <w:sz w:val="28"/>
                <w:szCs w:val="28"/>
              </w:rPr>
              <w:t>Каталоги образцов для конструирования посуды</w:t>
            </w:r>
          </w:p>
          <w:p w:rsidR="002E68CA" w:rsidRPr="00522D0F" w:rsidRDefault="002E68CA" w:rsidP="00522D0F">
            <w:pPr>
              <w:spacing w:after="0" w:line="240" w:lineRule="auto"/>
              <w:ind w:left="33" w:right="57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CA" w:rsidRPr="00522D0F" w:rsidRDefault="002E68CA" w:rsidP="00522D0F">
            <w:pPr>
              <w:spacing w:after="0" w:line="240" w:lineRule="auto"/>
              <w:ind w:left="33" w:right="57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CA" w:rsidRPr="00522D0F" w:rsidRDefault="002E68CA" w:rsidP="00522D0F">
            <w:pPr>
              <w:spacing w:after="0" w:line="240" w:lineRule="auto"/>
              <w:ind w:right="57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E68CA" w:rsidRPr="00F9635F" w:rsidTr="00875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  <w:trHeight w:val="3934"/>
        </w:trPr>
        <w:tc>
          <w:tcPr>
            <w:tcW w:w="15134" w:type="dxa"/>
            <w:gridSpan w:val="6"/>
          </w:tcPr>
          <w:p w:rsidR="002E68CA" w:rsidRPr="00F9635F" w:rsidRDefault="002E68CA" w:rsidP="00802B4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9635F">
              <w:rPr>
                <w:b/>
                <w:sz w:val="28"/>
                <w:szCs w:val="28"/>
              </w:rPr>
              <w:lastRenderedPageBreak/>
              <w:t>1.Вводная часть</w:t>
            </w:r>
          </w:p>
          <w:p w:rsidR="002E68CA" w:rsidRPr="003C5CCD" w:rsidRDefault="002E68CA" w:rsidP="0080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CC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эмоционального состояния детей, активизация их внимание;</w:t>
            </w:r>
          </w:p>
          <w:p w:rsidR="002E68CA" w:rsidRPr="00CB52D1" w:rsidRDefault="002E68CA" w:rsidP="00CB52D1">
            <w:pPr>
              <w:pStyle w:val="a5"/>
              <w:rPr>
                <w:b/>
                <w:sz w:val="28"/>
                <w:szCs w:val="28"/>
              </w:rPr>
            </w:pPr>
            <w:r w:rsidRPr="00F9635F">
              <w:rPr>
                <w:b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>.</w:t>
            </w:r>
          </w:p>
          <w:p w:rsidR="002E68CA" w:rsidRPr="002A46E9" w:rsidRDefault="002E68CA" w:rsidP="00802B41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6E9">
              <w:rPr>
                <w:sz w:val="28"/>
                <w:szCs w:val="28"/>
                <w:shd w:val="clear" w:color="auto" w:fill="FFFFFF"/>
              </w:rPr>
              <w:t>Стимулировать интерес к</w:t>
            </w:r>
            <w:r>
              <w:rPr>
                <w:sz w:val="28"/>
                <w:szCs w:val="28"/>
                <w:shd w:val="clear" w:color="auto" w:fill="FFFFFF"/>
              </w:rPr>
              <w:t xml:space="preserve"> работе</w:t>
            </w:r>
            <w:r w:rsidRPr="002A46E9">
              <w:rPr>
                <w:sz w:val="28"/>
                <w:szCs w:val="28"/>
                <w:shd w:val="clear" w:color="auto" w:fill="FFFFFF"/>
              </w:rPr>
              <w:t>;</w:t>
            </w:r>
          </w:p>
          <w:p w:rsidR="002E68CA" w:rsidRPr="00C37054" w:rsidRDefault="002E68CA" w:rsidP="00802B41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37054">
              <w:rPr>
                <w:sz w:val="28"/>
                <w:szCs w:val="28"/>
                <w:shd w:val="clear" w:color="auto" w:fill="FFFFFF"/>
              </w:rPr>
              <w:t>Способствовать созданию положительного эмоционального настроения</w:t>
            </w:r>
            <w:r w:rsidRPr="00C37054">
              <w:rPr>
                <w:sz w:val="28"/>
                <w:szCs w:val="28"/>
              </w:rPr>
              <w:t>.</w:t>
            </w:r>
          </w:p>
          <w:p w:rsidR="002E68CA" w:rsidRPr="00F9635F" w:rsidRDefault="002E68CA" w:rsidP="00802B41">
            <w:pPr>
              <w:pStyle w:val="a5"/>
              <w:rPr>
                <w:b/>
                <w:sz w:val="28"/>
                <w:szCs w:val="28"/>
              </w:rPr>
            </w:pPr>
            <w:r w:rsidRPr="00F9635F">
              <w:rPr>
                <w:b/>
                <w:sz w:val="28"/>
                <w:szCs w:val="28"/>
              </w:rPr>
              <w:t>Методы:</w:t>
            </w:r>
          </w:p>
          <w:p w:rsidR="002E68CA" w:rsidRPr="00F9635F" w:rsidRDefault="002E68CA" w:rsidP="00802B4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635F">
              <w:rPr>
                <w:sz w:val="28"/>
                <w:szCs w:val="28"/>
              </w:rPr>
              <w:t>словесный:</w:t>
            </w:r>
            <w:r>
              <w:rPr>
                <w:sz w:val="28"/>
                <w:szCs w:val="28"/>
              </w:rPr>
              <w:t xml:space="preserve"> рассказ воспитателя, вопросы к детям</w:t>
            </w:r>
            <w:r w:rsidRPr="00F9635F">
              <w:rPr>
                <w:sz w:val="28"/>
                <w:szCs w:val="28"/>
              </w:rPr>
              <w:t>;</w:t>
            </w:r>
          </w:p>
          <w:p w:rsidR="002E68CA" w:rsidRPr="00CC009B" w:rsidRDefault="002E68CA" w:rsidP="00802B4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C009B">
              <w:rPr>
                <w:sz w:val="28"/>
                <w:szCs w:val="28"/>
              </w:rPr>
              <w:t>практический</w:t>
            </w:r>
            <w:r>
              <w:rPr>
                <w:sz w:val="28"/>
                <w:szCs w:val="28"/>
              </w:rPr>
              <w:t xml:space="preserve"> – игровой: показ портретов известных людей.</w:t>
            </w:r>
          </w:p>
          <w:p w:rsidR="002E68CA" w:rsidRPr="00F9635F" w:rsidRDefault="002E68CA" w:rsidP="00802B41">
            <w:pPr>
              <w:pStyle w:val="a5"/>
              <w:rPr>
                <w:sz w:val="28"/>
                <w:szCs w:val="28"/>
              </w:rPr>
            </w:pPr>
            <w:r w:rsidRPr="00F9635F">
              <w:rPr>
                <w:b/>
                <w:sz w:val="28"/>
                <w:szCs w:val="28"/>
              </w:rPr>
              <w:t>Способы достижения цели</w:t>
            </w:r>
            <w:r w:rsidRPr="00F9635F">
              <w:rPr>
                <w:sz w:val="28"/>
                <w:szCs w:val="28"/>
              </w:rPr>
              <w:t xml:space="preserve">: </w:t>
            </w:r>
          </w:p>
          <w:p w:rsidR="002E68CA" w:rsidRPr="00875A3D" w:rsidRDefault="002E68CA" w:rsidP="00C3705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9635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 через _______</w:t>
            </w:r>
            <w:r w:rsidRPr="00F9635F">
              <w:rPr>
                <w:sz w:val="28"/>
                <w:szCs w:val="28"/>
              </w:rPr>
              <w:t>;</w:t>
            </w:r>
          </w:p>
          <w:p w:rsidR="002E68CA" w:rsidRPr="00C37054" w:rsidRDefault="002E68CA" w:rsidP="00C37054">
            <w:pPr>
              <w:pStyle w:val="a5"/>
              <w:ind w:left="720"/>
              <w:rPr>
                <w:sz w:val="28"/>
                <w:szCs w:val="28"/>
              </w:rPr>
            </w:pPr>
          </w:p>
        </w:tc>
      </w:tr>
      <w:tr w:rsidR="002E68CA" w:rsidRPr="00F9635F" w:rsidTr="00D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</w:trPr>
        <w:tc>
          <w:tcPr>
            <w:tcW w:w="4219" w:type="dxa"/>
            <w:gridSpan w:val="2"/>
          </w:tcPr>
          <w:p w:rsidR="002E68CA" w:rsidRPr="00F9635F" w:rsidRDefault="002E68CA" w:rsidP="00802B41">
            <w:pPr>
              <w:spacing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088" w:type="dxa"/>
            <w:gridSpan w:val="2"/>
          </w:tcPr>
          <w:p w:rsidR="002E68CA" w:rsidRPr="00F9635F" w:rsidRDefault="002E68CA" w:rsidP="00802B41">
            <w:pPr>
              <w:spacing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827" w:type="dxa"/>
            <w:gridSpan w:val="2"/>
          </w:tcPr>
          <w:p w:rsidR="002E68CA" w:rsidRPr="00F9635F" w:rsidRDefault="002E68CA" w:rsidP="00802B41">
            <w:pPr>
              <w:spacing w:line="240" w:lineRule="auto"/>
              <w:ind w:right="5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E68CA" w:rsidRPr="00F9635F" w:rsidTr="00D23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  <w:trHeight w:val="5151"/>
        </w:trPr>
        <w:tc>
          <w:tcPr>
            <w:tcW w:w="4219" w:type="dxa"/>
            <w:gridSpan w:val="2"/>
          </w:tcPr>
          <w:p w:rsidR="002E68CA" w:rsidRPr="00EA2B91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Здравствуйте</w:t>
            </w:r>
          </w:p>
        </w:tc>
        <w:tc>
          <w:tcPr>
            <w:tcW w:w="7088" w:type="dxa"/>
            <w:gridSpan w:val="2"/>
          </w:tcPr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4C9A">
              <w:rPr>
                <w:rFonts w:ascii="Times New Roman" w:hAnsi="Times New Roman"/>
                <w:sz w:val="28"/>
                <w:szCs w:val="28"/>
              </w:rPr>
              <w:t>Придумано кем – то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Просто и мудро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При встрече здороваться!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- Доброе утро!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- Доброе утро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Солнцу и птицам!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- Доброе утро!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Приветливым лицам!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И каждый становится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Добрым, доверчивым!</w:t>
            </w:r>
          </w:p>
          <w:p w:rsidR="002E68CA" w:rsidRPr="00944C9A" w:rsidRDefault="002E68CA" w:rsidP="00944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Доброе утро длится до вечера!</w:t>
            </w:r>
          </w:p>
          <w:p w:rsidR="002E68CA" w:rsidRPr="00F9635F" w:rsidRDefault="002E68CA" w:rsidP="00944C9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44C9A">
              <w:rPr>
                <w:sz w:val="28"/>
                <w:szCs w:val="28"/>
              </w:rPr>
              <w:t>-Здравствуйте ребята!</w:t>
            </w:r>
          </w:p>
        </w:tc>
        <w:tc>
          <w:tcPr>
            <w:tcW w:w="3827" w:type="dxa"/>
            <w:gridSpan w:val="2"/>
          </w:tcPr>
          <w:p w:rsidR="002E68CA" w:rsidRPr="009713B7" w:rsidRDefault="002E68CA" w:rsidP="009713B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713B7">
              <w:rPr>
                <w:sz w:val="28"/>
                <w:szCs w:val="28"/>
              </w:rPr>
              <w:t>Детям предлага</w:t>
            </w:r>
            <w:r>
              <w:rPr>
                <w:sz w:val="28"/>
                <w:szCs w:val="28"/>
              </w:rPr>
              <w:t>ется встать с воспитателем в круг</w:t>
            </w:r>
          </w:p>
          <w:p w:rsidR="002E68CA" w:rsidRPr="00F9635F" w:rsidRDefault="002E68CA" w:rsidP="00D2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8CA" w:rsidRPr="00F9635F" w:rsidTr="00D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</w:trPr>
        <w:tc>
          <w:tcPr>
            <w:tcW w:w="15134" w:type="dxa"/>
            <w:gridSpan w:val="6"/>
          </w:tcPr>
          <w:p w:rsidR="002E68CA" w:rsidRDefault="002E68CA" w:rsidP="00802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2. Основная часть занятия</w:t>
            </w:r>
            <w:r w:rsidRPr="00F963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2E68CA" w:rsidRDefault="002E68CA" w:rsidP="00802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4A7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Заинтересовать детей для работы с палочками Киюзенера</w:t>
            </w:r>
          </w:p>
          <w:p w:rsidR="002E68CA" w:rsidRPr="00802B41" w:rsidRDefault="002E68CA" w:rsidP="00802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2E68CA" w:rsidRPr="00522D0F" w:rsidRDefault="002E68CA" w:rsidP="008B52BA">
            <w:pPr>
              <w:pStyle w:val="a8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Закрепит знания о цвете и количестве палочек Киюзенера</w:t>
            </w:r>
            <w:r w:rsidRPr="00522D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E68CA" w:rsidRPr="00522D0F" w:rsidRDefault="002E68CA" w:rsidP="00944C9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Повторить умение сравнивать, различать цвет, размер, знакомство с симметрией </w:t>
            </w:r>
          </w:p>
          <w:p w:rsidR="002E68CA" w:rsidRPr="00522D0F" w:rsidRDefault="002E68CA" w:rsidP="00944C9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Воспитывать доброжелательное отношения между детьми, желание помочь главному герою</w:t>
            </w:r>
          </w:p>
          <w:p w:rsidR="002E68CA" w:rsidRPr="00522D0F" w:rsidRDefault="002E68CA" w:rsidP="00944C9A">
            <w:pPr>
              <w:pStyle w:val="a8"/>
              <w:spacing w:after="0" w:line="240" w:lineRule="auto"/>
              <w:ind w:left="855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Pr="00F9635F" w:rsidRDefault="002E68CA" w:rsidP="00802B41">
            <w:pPr>
              <w:pStyle w:val="a5"/>
              <w:rPr>
                <w:b/>
                <w:sz w:val="28"/>
                <w:szCs w:val="28"/>
              </w:rPr>
            </w:pPr>
            <w:r w:rsidRPr="00F9635F">
              <w:rPr>
                <w:b/>
                <w:sz w:val="28"/>
                <w:szCs w:val="28"/>
              </w:rPr>
              <w:t>Методы:</w:t>
            </w:r>
          </w:p>
          <w:p w:rsidR="002E68CA" w:rsidRPr="00F9635F" w:rsidRDefault="002E68CA" w:rsidP="00802B4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635F">
              <w:rPr>
                <w:sz w:val="28"/>
                <w:szCs w:val="28"/>
              </w:rPr>
              <w:t>словесный:</w:t>
            </w:r>
            <w:r>
              <w:rPr>
                <w:sz w:val="28"/>
                <w:szCs w:val="28"/>
              </w:rPr>
              <w:t xml:space="preserve"> вопросы к детям, рассказ воспитателя;</w:t>
            </w:r>
          </w:p>
          <w:p w:rsidR="002E68CA" w:rsidRPr="00CC009B" w:rsidRDefault="002E68CA" w:rsidP="00802B4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C009B">
              <w:rPr>
                <w:sz w:val="28"/>
                <w:szCs w:val="28"/>
              </w:rPr>
              <w:t xml:space="preserve">наглядный: </w:t>
            </w:r>
            <w:r>
              <w:rPr>
                <w:sz w:val="28"/>
                <w:szCs w:val="28"/>
              </w:rPr>
              <w:t xml:space="preserve">  использование наглядного материала ( иллюстрация героев, письмо ,конверт с заданиями.)</w:t>
            </w:r>
          </w:p>
          <w:p w:rsidR="002E68CA" w:rsidRPr="00BC4A77" w:rsidRDefault="002E68CA" w:rsidP="00802B41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BC4A77">
              <w:rPr>
                <w:sz w:val="28"/>
                <w:szCs w:val="28"/>
              </w:rPr>
              <w:t xml:space="preserve">практический - игровой: </w:t>
            </w:r>
            <w:r>
              <w:rPr>
                <w:sz w:val="28"/>
                <w:szCs w:val="28"/>
              </w:rPr>
              <w:t xml:space="preserve"> физкультминутка под музыку.</w:t>
            </w:r>
          </w:p>
          <w:p w:rsidR="002E68CA" w:rsidRDefault="002E68CA" w:rsidP="00802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t>Действия педагога для сохранения интереса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E68CA" w:rsidRPr="00522D0F" w:rsidRDefault="002E68CA" w:rsidP="00802B41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</w:rPr>
              <w:lastRenderedPageBreak/>
              <w:t>игровая мотивация;</w:t>
            </w:r>
          </w:p>
          <w:p w:rsidR="002E68CA" w:rsidRPr="00522D0F" w:rsidRDefault="002E68CA" w:rsidP="00802B41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</w:rPr>
              <w:t>смена видов деятельности;</w:t>
            </w:r>
          </w:p>
          <w:p w:rsidR="002E68CA" w:rsidRPr="00522D0F" w:rsidRDefault="002E68CA" w:rsidP="00802B41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</w:rPr>
              <w:t>использование всего пространства группы;</w:t>
            </w:r>
          </w:p>
          <w:p w:rsidR="002E68CA" w:rsidRPr="00522D0F" w:rsidRDefault="002E68CA" w:rsidP="00802B41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</w:rPr>
              <w:t>использование сюрпризного момента.</w:t>
            </w:r>
          </w:p>
          <w:p w:rsidR="002E68CA" w:rsidRPr="00C17686" w:rsidRDefault="002E68CA" w:rsidP="00C1768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68CA" w:rsidRPr="00F9635F" w:rsidTr="00D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</w:trPr>
        <w:tc>
          <w:tcPr>
            <w:tcW w:w="4077" w:type="dxa"/>
          </w:tcPr>
          <w:p w:rsidR="002E68CA" w:rsidRPr="00F9635F" w:rsidRDefault="002E68CA" w:rsidP="00802B41">
            <w:pPr>
              <w:spacing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7551" w:type="dxa"/>
            <w:gridSpan w:val="4"/>
          </w:tcPr>
          <w:p w:rsidR="002E68CA" w:rsidRPr="00F9635F" w:rsidRDefault="002E68CA" w:rsidP="00802B41">
            <w:pPr>
              <w:spacing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06" w:type="dxa"/>
          </w:tcPr>
          <w:p w:rsidR="002E68CA" w:rsidRPr="00F9635F" w:rsidRDefault="002E68CA" w:rsidP="00802B41">
            <w:pPr>
              <w:spacing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E68CA" w:rsidRPr="00F9635F" w:rsidTr="00D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  <w:trHeight w:val="827"/>
        </w:trPr>
        <w:tc>
          <w:tcPr>
            <w:tcW w:w="4077" w:type="dxa"/>
          </w:tcPr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на ковре в кругу</w:t>
            </w: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2E68CA" w:rsidRDefault="002E68CA" w:rsidP="00802B4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-Да, давайте</w:t>
            </w:r>
          </w:p>
          <w:p w:rsidR="002E68CA" w:rsidRDefault="002E68CA" w:rsidP="00802B4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-Да</w:t>
            </w: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-Дети проходят за столы, рассаживаются </w:t>
            </w: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802B41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E74029">
              <w:rPr>
                <w:sz w:val="28"/>
                <w:szCs w:val="28"/>
              </w:rPr>
              <w:t>машина, автобус, поезд и т.д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задания, строят вагоны для поезда из «цветных палочек»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-желтый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-Синий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-белый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-Оранжевый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-фиолетовый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-бордовый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-Пятерка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задания «пятерки</w:t>
            </w: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 w:rsidRPr="00B97A4B">
              <w:rPr>
                <w:sz w:val="28"/>
                <w:szCs w:val="28"/>
              </w:rPr>
              <w:t>Дети встают на ноги и шагают на месте под музыку поезд</w:t>
            </w:r>
            <w:r w:rsidRPr="00E74029">
              <w:rPr>
                <w:color w:val="000000"/>
                <w:sz w:val="28"/>
                <w:szCs w:val="28"/>
              </w:rPr>
              <w:t xml:space="preserve"> Присаживаются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решают примеры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встают на ноги и шагают на месте под музыку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Ответы детей 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яблоки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-груши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-Черная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кладут на стол палочку черного цвета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-Красная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Кладут на стол красную палочку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-голубая</w:t>
            </w: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E68CA" w:rsidRDefault="002E68CA" w:rsidP="005E21A9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встают и шагают на музыку </w:t>
            </w:r>
          </w:p>
          <w:p w:rsidR="002E68CA" w:rsidRPr="00F9635F" w:rsidRDefault="002E68CA" w:rsidP="005E21A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551" w:type="dxa"/>
            <w:gridSpan w:val="4"/>
          </w:tcPr>
          <w:p w:rsidR="002E68CA" w:rsidRPr="005E21A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Воспитатель: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21A9">
              <w:rPr>
                <w:rFonts w:ascii="Times New Roman" w:hAnsi="Times New Roman"/>
                <w:color w:val="000000"/>
                <w:sz w:val="28"/>
                <w:szCs w:val="28"/>
              </w:rPr>
              <w:t>Ребята, я знаю, что вам очень нравится выполнять разные задания с</w:t>
            </w:r>
          </w:p>
          <w:p w:rsidR="002E68CA" w:rsidRPr="005E21A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цветными палочками Кюизенера.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21A9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21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сегодня получила очень интересное письмо . Дав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айте скорее узнаем что в нем?! </w:t>
            </w:r>
          </w:p>
          <w:p w:rsidR="002E68CA" w:rsidRPr="005E21A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A9">
              <w:rPr>
                <w:rFonts w:ascii="Times New Roman" w:hAnsi="Times New Roman"/>
                <w:color w:val="000000"/>
                <w:sz w:val="28"/>
                <w:szCs w:val="28"/>
              </w:rPr>
              <w:t>-Помож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 ребята Вите Перестукину? </w:t>
            </w: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Ребята, на чем мы можем отправиться в страну невыученных уроков на помощь Вите Перестукину?!</w:t>
            </w: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-Правильно ребята на поезде!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 задание: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для того чтобы отправиться на поезде нам нужно  </w:t>
            </w: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построить поезд из вагонов разной длины, начиная от самого короткого и заканчивая самым длинным.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 Какого цвета вагон стоит пятым?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-Какой восьмым?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-Какой вагон справа от синего?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-Какой вагон слева от желтого?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-Какой вагон тут самый короткий?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-Какой вагон самый длинный?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-Какие вагоны длиннее желтого?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-Какие вагоны короче синего?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-Молодцы ребята, справились.</w:t>
            </w: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Ну вот мы прибыли в страну Невыученных уроков , ребята смотрите кто нас встречает (картинка пя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терка) 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правильно, а вот и задание от «Пятерки» 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Задание: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Витя Перестукин не знает состав числа 5 ! Ребята давайте поможем?!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Вам необходимо при помощи палочек Кюизенера составить состав числа 5!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 Молодцы ребята, вот одно задание мы с вами выполнили, отправляемся далее</w:t>
            </w: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овое задание от Царя для Вити Перестукина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Будьте внимательны –Внимание задание!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-У вас на столах лежат задания –примеры и нам с вами необходимо решить их при помощи наших цветных палочек!</w:t>
            </w: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-Молодцы, продолжаем наш путь </w:t>
            </w: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 Ну вот мы с вами и прибыли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выполнения последнего задания </w:t>
            </w:r>
          </w:p>
          <w:p w:rsidR="002E68CA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-Ребята а правда на деревьях растут батоны ? (нет) –правильно, а что расте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 на деревьях ?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 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Давайте поможем Вите Перестукину решить задачу: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Внимание : На дереве было 7 яблок . Берем какую полоску? – правильно черная(кладем на стол палочку черную на стол ) С дерева в корзину положили 4 яблока. Какую полоску мы возьмем? – правильно красная (берем и кладем на стол красную палочку)Вопрос : сколько яблок осталось на дереве? (правильно 3 – голубая палочка)</w:t>
            </w:r>
          </w:p>
          <w:p w:rsidR="002E68CA" w:rsidRPr="00E7402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Ну вот, мы с вами большие молодцы, раз мы помогли Вите Перестукину , нам пора возвращаться домой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68CA" w:rsidRPr="005E21A9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Pr="00F9635F" w:rsidRDefault="002E68CA" w:rsidP="004B48C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</w:tcPr>
          <w:p w:rsidR="002E68CA" w:rsidRDefault="002E68CA" w:rsidP="008E1508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Письмо от Вити Перестукина</w:t>
            </w:r>
          </w:p>
          <w:p w:rsidR="002E68CA" w:rsidRDefault="002E68CA" w:rsidP="008E1508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Pr="005E21A9" w:rsidRDefault="002E68CA" w:rsidP="005E21A9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A9">
              <w:rPr>
                <w:rFonts w:ascii="Times New Roman" w:hAnsi="Times New Roman"/>
                <w:sz w:val="28"/>
                <w:szCs w:val="28"/>
              </w:rPr>
              <w:t xml:space="preserve">Содержание письма </w:t>
            </w:r>
          </w:p>
          <w:p w:rsidR="002E68CA" w:rsidRDefault="002E68CA" w:rsidP="005E21A9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A9">
              <w:rPr>
                <w:rFonts w:ascii="Times New Roman" w:hAnsi="Times New Roman"/>
                <w:sz w:val="28"/>
                <w:szCs w:val="28"/>
              </w:rPr>
              <w:t>Здравствуйте дорогие дети! Пишет вам Витя Перестукин из страны невыученных уроков! Ребята спасите-помогите, мне снова задали задачки не по силам и если я их не решу я на всегда останусь в стране не выученных уроков</w:t>
            </w:r>
          </w:p>
          <w:p w:rsidR="002E68CA" w:rsidRDefault="002E68CA" w:rsidP="005E21A9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Картинка «Витя Перестукин»</w:t>
            </w:r>
          </w:p>
          <w:p w:rsidR="002E68CA" w:rsidRDefault="002E68CA" w:rsidP="008E1508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8E1508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8E1508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8E1508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8E1508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E74029">
            <w:pPr>
              <w:spacing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E74029">
            <w:pPr>
              <w:spacing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 дети выполняют задания,</w:t>
            </w:r>
            <w:r w:rsidRPr="00E74029">
              <w:rPr>
                <w:rFonts w:ascii="Times New Roman" w:hAnsi="Times New Roman"/>
                <w:sz w:val="28"/>
                <w:szCs w:val="28"/>
              </w:rPr>
              <w:t>играет музыка –песенка поезда</w:t>
            </w:r>
          </w:p>
          <w:p w:rsidR="002E68CA" w:rsidRDefault="002E68CA" w:rsidP="008E1508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8E1508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-картинка «пятерка»</w:t>
            </w: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B97A4B">
            <w:pPr>
              <w:spacing w:line="240" w:lineRule="auto"/>
              <w:ind w:right="5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Играет музыка (звуки поезда)</w:t>
            </w:r>
          </w:p>
          <w:p w:rsidR="002E68CA" w:rsidRDefault="002E68CA" w:rsidP="00B97A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доску вешается следующая картинка </w:t>
            </w:r>
          </w:p>
          <w:p w:rsidR="002E68CA" w:rsidRDefault="002E68CA" w:rsidP="00B97A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–Царь</w:t>
            </w:r>
          </w:p>
          <w:p w:rsidR="002E68CA" w:rsidRPr="00E74029" w:rsidRDefault="002E68CA" w:rsidP="00B97A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Примеры:</w:t>
            </w: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(2+3=___ 4-</w:t>
            </w: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1=___5+3=__5-3=__)</w:t>
            </w: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Играет музыка</w:t>
            </w: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карт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инка Дерево , яблоки и корзинка</w:t>
            </w: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картинка решения задачки </w:t>
            </w: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-палочки кюизенера (полоски на магнитах для доски)</w:t>
            </w:r>
          </w:p>
          <w:p w:rsidR="002E68CA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8CA" w:rsidRPr="00F9635F" w:rsidRDefault="002E68CA" w:rsidP="009A2567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Играет музыка -паравоз</w:t>
            </w:r>
          </w:p>
        </w:tc>
      </w:tr>
      <w:tr w:rsidR="002E68CA" w:rsidRPr="00F9635F" w:rsidTr="00D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</w:trPr>
        <w:tc>
          <w:tcPr>
            <w:tcW w:w="15134" w:type="dxa"/>
            <w:gridSpan w:val="6"/>
          </w:tcPr>
          <w:p w:rsidR="002E68CA" w:rsidRDefault="002E68CA" w:rsidP="00D27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3. Заключительная</w:t>
            </w:r>
            <w:r w:rsidRPr="00F963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часть</w:t>
            </w:r>
            <w:r w:rsidRPr="00F963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2E68CA" w:rsidRDefault="002E68CA" w:rsidP="00D27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4A7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деятельности.</w:t>
            </w:r>
          </w:p>
          <w:p w:rsidR="002E68CA" w:rsidRPr="00802B41" w:rsidRDefault="002E68CA" w:rsidP="00D27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2E68CA" w:rsidRPr="005E39CF" w:rsidRDefault="002E68CA" w:rsidP="00190111">
            <w:pPr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ind w:left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5E39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1. </w:t>
            </w:r>
            <w:r w:rsidRPr="005E39C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B1F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Воспитывать умение слушать ответ товарища, формировать навык самоконтроля</w:t>
            </w:r>
            <w:r w:rsidRPr="00FB1F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E68CA" w:rsidRPr="00951850" w:rsidRDefault="002E68CA" w:rsidP="00D27C46">
            <w:pPr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ind w:left="0"/>
              <w:rPr>
                <w:b/>
                <w:sz w:val="28"/>
                <w:szCs w:val="28"/>
              </w:rPr>
            </w:pPr>
            <w:r w:rsidRPr="005E39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Выявить уровень усвоения полученных знаний. </w:t>
            </w:r>
          </w:p>
          <w:p w:rsidR="002E68CA" w:rsidRPr="005E39CF" w:rsidRDefault="002E68CA" w:rsidP="00D27C46">
            <w:pPr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ind w:left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Мотивировать детей на дальнейшую познавательную деятельность.</w:t>
            </w:r>
          </w:p>
          <w:p w:rsidR="002E68CA" w:rsidRPr="005E39CF" w:rsidRDefault="002E68CA" w:rsidP="00D27C46">
            <w:pPr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39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Методы:</w:t>
            </w:r>
          </w:p>
          <w:p w:rsidR="002E68CA" w:rsidRPr="00EC7511" w:rsidRDefault="002E68CA" w:rsidP="00D27C4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7511">
              <w:rPr>
                <w:sz w:val="28"/>
                <w:szCs w:val="28"/>
              </w:rPr>
              <w:t>ловесный:</w:t>
            </w:r>
            <w:r>
              <w:rPr>
                <w:sz w:val="28"/>
                <w:szCs w:val="28"/>
              </w:rPr>
              <w:t xml:space="preserve"> вопросы к детям;</w:t>
            </w:r>
          </w:p>
          <w:p w:rsidR="002E68CA" w:rsidRPr="00EC7511" w:rsidRDefault="002E68CA" w:rsidP="00D27C46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  <w:r w:rsidRPr="00EC75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мотивация на дальнейшую деятельность.</w:t>
            </w:r>
          </w:p>
          <w:p w:rsidR="002E68CA" w:rsidRPr="00EC7511" w:rsidRDefault="002E68CA" w:rsidP="00190111">
            <w:pPr>
              <w:pStyle w:val="a5"/>
              <w:shd w:val="clear" w:color="auto" w:fill="FFFFFF"/>
              <w:rPr>
                <w:b/>
                <w:sz w:val="28"/>
                <w:szCs w:val="28"/>
              </w:rPr>
            </w:pPr>
            <w:r w:rsidRPr="00EC7511">
              <w:rPr>
                <w:b/>
                <w:sz w:val="28"/>
                <w:szCs w:val="28"/>
              </w:rPr>
              <w:t>Действия педагога для сохранения интереса детей:</w:t>
            </w:r>
          </w:p>
          <w:p w:rsidR="002E68CA" w:rsidRPr="00522D0F" w:rsidRDefault="002E68CA" w:rsidP="00FB1F79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0F">
              <w:rPr>
                <w:rFonts w:ascii="Times New Roman" w:hAnsi="Times New Roman"/>
                <w:sz w:val="28"/>
                <w:szCs w:val="28"/>
              </w:rPr>
              <w:t>смена видов деятельности;</w:t>
            </w:r>
          </w:p>
        </w:tc>
      </w:tr>
      <w:tr w:rsidR="002E68CA" w:rsidRPr="00F9635F" w:rsidTr="00D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</w:trPr>
        <w:tc>
          <w:tcPr>
            <w:tcW w:w="4077" w:type="dxa"/>
          </w:tcPr>
          <w:p w:rsidR="002E68CA" w:rsidRPr="00F9635F" w:rsidRDefault="002E68CA" w:rsidP="00802B41">
            <w:pPr>
              <w:spacing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7551" w:type="dxa"/>
            <w:gridSpan w:val="4"/>
          </w:tcPr>
          <w:p w:rsidR="002E68CA" w:rsidRPr="00F9635F" w:rsidRDefault="002E68CA" w:rsidP="00802B41">
            <w:pPr>
              <w:spacing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t>Деятельность  педагога</w:t>
            </w:r>
          </w:p>
        </w:tc>
        <w:tc>
          <w:tcPr>
            <w:tcW w:w="3506" w:type="dxa"/>
          </w:tcPr>
          <w:p w:rsidR="002E68CA" w:rsidRPr="00F9635F" w:rsidRDefault="002E68CA" w:rsidP="00802B41">
            <w:pPr>
              <w:spacing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35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E68CA" w:rsidRPr="00F9635F" w:rsidTr="00D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  <w:trHeight w:val="850"/>
        </w:trPr>
        <w:tc>
          <w:tcPr>
            <w:tcW w:w="4077" w:type="dxa"/>
          </w:tcPr>
          <w:p w:rsidR="002E68CA" w:rsidRPr="00346415" w:rsidRDefault="002E68CA" w:rsidP="009B2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Ответы детей</w:t>
            </w:r>
          </w:p>
        </w:tc>
        <w:tc>
          <w:tcPr>
            <w:tcW w:w="7551" w:type="dxa"/>
            <w:gridSpan w:val="4"/>
          </w:tcPr>
          <w:p w:rsidR="002E68CA" w:rsidRPr="008E1508" w:rsidRDefault="002E68CA" w:rsidP="009B2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F8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 , какие мы с вами молодцы, помогли Вите Перестукину, справились со всеми заданиями, я думаю он может к нам обратится еще не раз и мы ему поможем</w:t>
            </w:r>
          </w:p>
          <w:p w:rsidR="002E68CA" w:rsidRPr="00E74029" w:rsidRDefault="002E68CA" w:rsidP="009B21B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-Что трудно было в заданиях?</w:t>
            </w:r>
          </w:p>
          <w:p w:rsidR="002E68CA" w:rsidRPr="00E74029" w:rsidRDefault="002E68CA" w:rsidP="009B21B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-С чем справились легко?</w:t>
            </w:r>
          </w:p>
          <w:p w:rsidR="002E68CA" w:rsidRPr="005E21A9" w:rsidRDefault="002E68CA" w:rsidP="009B21B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68CA" w:rsidRPr="00834732" w:rsidRDefault="002E68CA" w:rsidP="009C7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2E68CA" w:rsidRDefault="002E68CA" w:rsidP="0080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029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  <w:p w:rsidR="002E68CA" w:rsidRDefault="002E68CA" w:rsidP="0080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80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80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80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Default="002E68CA" w:rsidP="0080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8CA" w:rsidRPr="00F9635F" w:rsidRDefault="002E68CA" w:rsidP="00D26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68CA" w:rsidRDefault="002E68CA">
      <w:pPr>
        <w:rPr>
          <w:rFonts w:ascii="Times New Roman" w:hAnsi="Times New Roman"/>
          <w:sz w:val="28"/>
          <w:szCs w:val="28"/>
        </w:rPr>
      </w:pPr>
    </w:p>
    <w:p w:rsidR="002E68CA" w:rsidRPr="0091257A" w:rsidRDefault="002E68CA">
      <w:pPr>
        <w:rPr>
          <w:rFonts w:ascii="Times New Roman" w:hAnsi="Times New Roman"/>
          <w:sz w:val="28"/>
          <w:szCs w:val="28"/>
        </w:rPr>
      </w:pPr>
    </w:p>
    <w:sectPr w:rsidR="002E68CA" w:rsidRPr="0091257A" w:rsidSect="002A3378">
      <w:pgSz w:w="16838" w:h="11899" w:orient="landscape"/>
      <w:pgMar w:top="1134" w:right="567" w:bottom="1134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FF8"/>
    <w:multiLevelType w:val="hybridMultilevel"/>
    <w:tmpl w:val="0DA49382"/>
    <w:lvl w:ilvl="0" w:tplc="87B81BEA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EA6257F"/>
    <w:multiLevelType w:val="multilevel"/>
    <w:tmpl w:val="763C423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803AB"/>
    <w:multiLevelType w:val="hybridMultilevel"/>
    <w:tmpl w:val="D65A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2C5"/>
    <w:multiLevelType w:val="hybridMultilevel"/>
    <w:tmpl w:val="E48E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5936"/>
    <w:multiLevelType w:val="hybridMultilevel"/>
    <w:tmpl w:val="7F3ED6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09212D"/>
    <w:multiLevelType w:val="multilevel"/>
    <w:tmpl w:val="D97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F51E2"/>
    <w:multiLevelType w:val="hybridMultilevel"/>
    <w:tmpl w:val="FE98D4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DD18FB"/>
    <w:multiLevelType w:val="hybridMultilevel"/>
    <w:tmpl w:val="381C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2FFC"/>
    <w:multiLevelType w:val="hybridMultilevel"/>
    <w:tmpl w:val="269C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B7610"/>
    <w:multiLevelType w:val="hybridMultilevel"/>
    <w:tmpl w:val="0ADE3C9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1731DEF"/>
    <w:multiLevelType w:val="hybridMultilevel"/>
    <w:tmpl w:val="19D6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B8E"/>
    <w:multiLevelType w:val="hybridMultilevel"/>
    <w:tmpl w:val="0DA49382"/>
    <w:lvl w:ilvl="0" w:tplc="87B81BEA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3236764"/>
    <w:multiLevelType w:val="hybridMultilevel"/>
    <w:tmpl w:val="7B8E8C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448F7492"/>
    <w:multiLevelType w:val="hybridMultilevel"/>
    <w:tmpl w:val="A210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738F"/>
    <w:multiLevelType w:val="hybridMultilevel"/>
    <w:tmpl w:val="FDC8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9B577E"/>
    <w:multiLevelType w:val="multilevel"/>
    <w:tmpl w:val="73FE5BD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9866A1"/>
    <w:multiLevelType w:val="hybridMultilevel"/>
    <w:tmpl w:val="ED28DC7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67DB01BC"/>
    <w:multiLevelType w:val="multilevel"/>
    <w:tmpl w:val="816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076BF1"/>
    <w:multiLevelType w:val="hybridMultilevel"/>
    <w:tmpl w:val="A926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C4DE7"/>
    <w:multiLevelType w:val="hybridMultilevel"/>
    <w:tmpl w:val="C3C8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94C7C"/>
    <w:multiLevelType w:val="hybridMultilevel"/>
    <w:tmpl w:val="CB50394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73E43F50"/>
    <w:multiLevelType w:val="hybridMultilevel"/>
    <w:tmpl w:val="3876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25E22"/>
    <w:multiLevelType w:val="hybridMultilevel"/>
    <w:tmpl w:val="61BCC658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3" w15:restartNumberingAfterBreak="0">
    <w:nsid w:val="794807A9"/>
    <w:multiLevelType w:val="hybridMultilevel"/>
    <w:tmpl w:val="FFF8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B52C9"/>
    <w:multiLevelType w:val="multilevel"/>
    <w:tmpl w:val="3E1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23"/>
  </w:num>
  <w:num w:numId="7">
    <w:abstractNumId w:val="19"/>
  </w:num>
  <w:num w:numId="8">
    <w:abstractNumId w:val="11"/>
  </w:num>
  <w:num w:numId="9">
    <w:abstractNumId w:val="13"/>
  </w:num>
  <w:num w:numId="10">
    <w:abstractNumId w:val="14"/>
  </w:num>
  <w:num w:numId="11">
    <w:abstractNumId w:val="17"/>
  </w:num>
  <w:num w:numId="12">
    <w:abstractNumId w:val="1"/>
  </w:num>
  <w:num w:numId="13">
    <w:abstractNumId w:val="15"/>
  </w:num>
  <w:num w:numId="14">
    <w:abstractNumId w:val="0"/>
  </w:num>
  <w:num w:numId="15">
    <w:abstractNumId w:val="21"/>
  </w:num>
  <w:num w:numId="16">
    <w:abstractNumId w:val="18"/>
  </w:num>
  <w:num w:numId="17">
    <w:abstractNumId w:val="16"/>
  </w:num>
  <w:num w:numId="18">
    <w:abstractNumId w:val="4"/>
  </w:num>
  <w:num w:numId="19">
    <w:abstractNumId w:val="6"/>
  </w:num>
  <w:num w:numId="20">
    <w:abstractNumId w:val="5"/>
  </w:num>
  <w:num w:numId="21">
    <w:abstractNumId w:val="24"/>
  </w:num>
  <w:num w:numId="22">
    <w:abstractNumId w:val="22"/>
  </w:num>
  <w:num w:numId="23">
    <w:abstractNumId w:val="2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16"/>
    <w:rsid w:val="00003EA3"/>
    <w:rsid w:val="00004518"/>
    <w:rsid w:val="000107B4"/>
    <w:rsid w:val="00052A15"/>
    <w:rsid w:val="000874EE"/>
    <w:rsid w:val="000926AF"/>
    <w:rsid w:val="000A4BD3"/>
    <w:rsid w:val="000B3369"/>
    <w:rsid w:val="000C1899"/>
    <w:rsid w:val="000C7592"/>
    <w:rsid w:val="000D4408"/>
    <w:rsid w:val="0011531E"/>
    <w:rsid w:val="00140708"/>
    <w:rsid w:val="00151B0A"/>
    <w:rsid w:val="00153FC6"/>
    <w:rsid w:val="00161252"/>
    <w:rsid w:val="0016204C"/>
    <w:rsid w:val="00177103"/>
    <w:rsid w:val="00181E16"/>
    <w:rsid w:val="00190111"/>
    <w:rsid w:val="00194454"/>
    <w:rsid w:val="00195409"/>
    <w:rsid w:val="001B34E8"/>
    <w:rsid w:val="001E0015"/>
    <w:rsid w:val="001E228A"/>
    <w:rsid w:val="001E7509"/>
    <w:rsid w:val="001F5D80"/>
    <w:rsid w:val="002109C3"/>
    <w:rsid w:val="0021113D"/>
    <w:rsid w:val="0025073A"/>
    <w:rsid w:val="0025225F"/>
    <w:rsid w:val="00262C0D"/>
    <w:rsid w:val="00281F4C"/>
    <w:rsid w:val="00283D13"/>
    <w:rsid w:val="0029474E"/>
    <w:rsid w:val="00295520"/>
    <w:rsid w:val="002A3378"/>
    <w:rsid w:val="002A46E9"/>
    <w:rsid w:val="002C2199"/>
    <w:rsid w:val="002E6588"/>
    <w:rsid w:val="002E68CA"/>
    <w:rsid w:val="003109BF"/>
    <w:rsid w:val="00327DD6"/>
    <w:rsid w:val="00346415"/>
    <w:rsid w:val="003547B0"/>
    <w:rsid w:val="0035757A"/>
    <w:rsid w:val="00365F55"/>
    <w:rsid w:val="00391516"/>
    <w:rsid w:val="003A1CEC"/>
    <w:rsid w:val="003A43B1"/>
    <w:rsid w:val="003C5CCD"/>
    <w:rsid w:val="003D0FCC"/>
    <w:rsid w:val="00405A0B"/>
    <w:rsid w:val="00415DE1"/>
    <w:rsid w:val="004164F9"/>
    <w:rsid w:val="00417869"/>
    <w:rsid w:val="0042090B"/>
    <w:rsid w:val="00446423"/>
    <w:rsid w:val="00452AA8"/>
    <w:rsid w:val="00456172"/>
    <w:rsid w:val="00472EE2"/>
    <w:rsid w:val="00494764"/>
    <w:rsid w:val="0049687C"/>
    <w:rsid w:val="004A4049"/>
    <w:rsid w:val="004B3856"/>
    <w:rsid w:val="004B48C1"/>
    <w:rsid w:val="004E078E"/>
    <w:rsid w:val="004E7FAD"/>
    <w:rsid w:val="00506355"/>
    <w:rsid w:val="00522D0F"/>
    <w:rsid w:val="00527664"/>
    <w:rsid w:val="00532A60"/>
    <w:rsid w:val="00537A79"/>
    <w:rsid w:val="00541494"/>
    <w:rsid w:val="00543F9B"/>
    <w:rsid w:val="005657A0"/>
    <w:rsid w:val="00585215"/>
    <w:rsid w:val="0058762E"/>
    <w:rsid w:val="005967DF"/>
    <w:rsid w:val="005D4844"/>
    <w:rsid w:val="005D7C31"/>
    <w:rsid w:val="005E21A9"/>
    <w:rsid w:val="005E39CF"/>
    <w:rsid w:val="005E6401"/>
    <w:rsid w:val="005F0C92"/>
    <w:rsid w:val="00602F93"/>
    <w:rsid w:val="0062190C"/>
    <w:rsid w:val="006250ED"/>
    <w:rsid w:val="00642131"/>
    <w:rsid w:val="00667BEC"/>
    <w:rsid w:val="00676C8D"/>
    <w:rsid w:val="0067745E"/>
    <w:rsid w:val="00684462"/>
    <w:rsid w:val="006912EB"/>
    <w:rsid w:val="0069462C"/>
    <w:rsid w:val="006A0570"/>
    <w:rsid w:val="006A74A7"/>
    <w:rsid w:val="006B4F2F"/>
    <w:rsid w:val="006D1A36"/>
    <w:rsid w:val="006D4F80"/>
    <w:rsid w:val="006E4B01"/>
    <w:rsid w:val="00713ECF"/>
    <w:rsid w:val="007233F7"/>
    <w:rsid w:val="0072513F"/>
    <w:rsid w:val="00727C2F"/>
    <w:rsid w:val="00730F20"/>
    <w:rsid w:val="0073629A"/>
    <w:rsid w:val="00743506"/>
    <w:rsid w:val="007475C2"/>
    <w:rsid w:val="0075447D"/>
    <w:rsid w:val="00755944"/>
    <w:rsid w:val="00792716"/>
    <w:rsid w:val="007B2A87"/>
    <w:rsid w:val="007B4D35"/>
    <w:rsid w:val="007D5773"/>
    <w:rsid w:val="007F7DDC"/>
    <w:rsid w:val="00802204"/>
    <w:rsid w:val="00802B41"/>
    <w:rsid w:val="00810016"/>
    <w:rsid w:val="00815BF4"/>
    <w:rsid w:val="00820E39"/>
    <w:rsid w:val="00824C24"/>
    <w:rsid w:val="00834732"/>
    <w:rsid w:val="00842427"/>
    <w:rsid w:val="00842B36"/>
    <w:rsid w:val="0085036F"/>
    <w:rsid w:val="00853F67"/>
    <w:rsid w:val="00855037"/>
    <w:rsid w:val="00875A3D"/>
    <w:rsid w:val="00880D9F"/>
    <w:rsid w:val="008852FB"/>
    <w:rsid w:val="00886607"/>
    <w:rsid w:val="00886657"/>
    <w:rsid w:val="008A0519"/>
    <w:rsid w:val="008A58E5"/>
    <w:rsid w:val="008A700D"/>
    <w:rsid w:val="008B3761"/>
    <w:rsid w:val="008B52BA"/>
    <w:rsid w:val="008C30F6"/>
    <w:rsid w:val="008E1508"/>
    <w:rsid w:val="0091257A"/>
    <w:rsid w:val="00922DF1"/>
    <w:rsid w:val="00944C9A"/>
    <w:rsid w:val="00951850"/>
    <w:rsid w:val="0095270E"/>
    <w:rsid w:val="00955500"/>
    <w:rsid w:val="009558EA"/>
    <w:rsid w:val="009604F9"/>
    <w:rsid w:val="0096411D"/>
    <w:rsid w:val="009713B7"/>
    <w:rsid w:val="00981120"/>
    <w:rsid w:val="009A0102"/>
    <w:rsid w:val="009A2567"/>
    <w:rsid w:val="009B21B5"/>
    <w:rsid w:val="009B445D"/>
    <w:rsid w:val="009C70B0"/>
    <w:rsid w:val="009C76FC"/>
    <w:rsid w:val="009E72B6"/>
    <w:rsid w:val="00A02FE2"/>
    <w:rsid w:val="00A142C3"/>
    <w:rsid w:val="00A25E0C"/>
    <w:rsid w:val="00A31A30"/>
    <w:rsid w:val="00A32156"/>
    <w:rsid w:val="00A37FB1"/>
    <w:rsid w:val="00A43F93"/>
    <w:rsid w:val="00A46E4C"/>
    <w:rsid w:val="00A84F53"/>
    <w:rsid w:val="00A8700E"/>
    <w:rsid w:val="00AA6039"/>
    <w:rsid w:val="00AB1B46"/>
    <w:rsid w:val="00AF1BEF"/>
    <w:rsid w:val="00AF6A97"/>
    <w:rsid w:val="00B06A7B"/>
    <w:rsid w:val="00B1790A"/>
    <w:rsid w:val="00B17C93"/>
    <w:rsid w:val="00B21E81"/>
    <w:rsid w:val="00B43223"/>
    <w:rsid w:val="00B54800"/>
    <w:rsid w:val="00B97A4B"/>
    <w:rsid w:val="00BA7B78"/>
    <w:rsid w:val="00BB1A4C"/>
    <w:rsid w:val="00BC4A77"/>
    <w:rsid w:val="00C16609"/>
    <w:rsid w:val="00C17686"/>
    <w:rsid w:val="00C2035A"/>
    <w:rsid w:val="00C25B29"/>
    <w:rsid w:val="00C37054"/>
    <w:rsid w:val="00C42E2F"/>
    <w:rsid w:val="00C4722A"/>
    <w:rsid w:val="00CB2BFA"/>
    <w:rsid w:val="00CB52D1"/>
    <w:rsid w:val="00CC009B"/>
    <w:rsid w:val="00CC6429"/>
    <w:rsid w:val="00CD3601"/>
    <w:rsid w:val="00D071D0"/>
    <w:rsid w:val="00D11608"/>
    <w:rsid w:val="00D233F3"/>
    <w:rsid w:val="00D2517A"/>
    <w:rsid w:val="00D2566D"/>
    <w:rsid w:val="00D26655"/>
    <w:rsid w:val="00D27C46"/>
    <w:rsid w:val="00D320DD"/>
    <w:rsid w:val="00D82318"/>
    <w:rsid w:val="00D979F8"/>
    <w:rsid w:val="00DA2252"/>
    <w:rsid w:val="00DB1790"/>
    <w:rsid w:val="00E003AE"/>
    <w:rsid w:val="00E1364C"/>
    <w:rsid w:val="00E16827"/>
    <w:rsid w:val="00E250F4"/>
    <w:rsid w:val="00E31723"/>
    <w:rsid w:val="00E36D2A"/>
    <w:rsid w:val="00E655F7"/>
    <w:rsid w:val="00E73349"/>
    <w:rsid w:val="00E74029"/>
    <w:rsid w:val="00E76560"/>
    <w:rsid w:val="00EA1B63"/>
    <w:rsid w:val="00EA2B91"/>
    <w:rsid w:val="00EC7511"/>
    <w:rsid w:val="00ED5605"/>
    <w:rsid w:val="00ED56F3"/>
    <w:rsid w:val="00EE3343"/>
    <w:rsid w:val="00EE4CE9"/>
    <w:rsid w:val="00EF5BC0"/>
    <w:rsid w:val="00EF5F10"/>
    <w:rsid w:val="00F144D4"/>
    <w:rsid w:val="00F31E74"/>
    <w:rsid w:val="00F320DA"/>
    <w:rsid w:val="00F44E56"/>
    <w:rsid w:val="00F6275A"/>
    <w:rsid w:val="00F773C6"/>
    <w:rsid w:val="00F941AC"/>
    <w:rsid w:val="00F9635F"/>
    <w:rsid w:val="00FA2727"/>
    <w:rsid w:val="00FA3477"/>
    <w:rsid w:val="00FB1F79"/>
    <w:rsid w:val="00FC08F0"/>
    <w:rsid w:val="00FC2322"/>
    <w:rsid w:val="00FD321F"/>
    <w:rsid w:val="00FE2336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  <w15:docId w15:val="{BABB83B9-B8AA-427E-95BA-55478A8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16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7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71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01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91257A"/>
    <w:pPr>
      <w:ind w:left="720"/>
    </w:pPr>
    <w:rPr>
      <w:lang w:eastAsia="ru-RU"/>
    </w:rPr>
  </w:style>
  <w:style w:type="paragraph" w:styleId="a5">
    <w:name w:val="No Spacing"/>
    <w:uiPriority w:val="99"/>
    <w:qFormat/>
    <w:rsid w:val="00912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uiPriority w:val="99"/>
    <w:semiHidden/>
    <w:rsid w:val="00912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A7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E72B6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rsid w:val="007927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271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D3601"/>
    <w:rPr>
      <w:rFonts w:cs="Times New Roman"/>
    </w:rPr>
  </w:style>
  <w:style w:type="paragraph" w:customStyle="1" w:styleId="c0">
    <w:name w:val="c0"/>
    <w:basedOn w:val="a"/>
    <w:uiPriority w:val="99"/>
    <w:rsid w:val="00D1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11608"/>
    <w:rPr>
      <w:rFonts w:cs="Times New Roman"/>
    </w:rPr>
  </w:style>
  <w:style w:type="character" w:customStyle="1" w:styleId="c3">
    <w:name w:val="c3"/>
    <w:basedOn w:val="a0"/>
    <w:uiPriority w:val="99"/>
    <w:rsid w:val="00D11608"/>
    <w:rPr>
      <w:rFonts w:cs="Times New Roman"/>
    </w:rPr>
  </w:style>
  <w:style w:type="paragraph" w:customStyle="1" w:styleId="c6">
    <w:name w:val="c6"/>
    <w:basedOn w:val="a"/>
    <w:uiPriority w:val="99"/>
    <w:rsid w:val="00D1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D116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cp:lastPrinted>2020-11-22T13:24:00Z</cp:lastPrinted>
  <dcterms:created xsi:type="dcterms:W3CDTF">2020-12-13T08:49:00Z</dcterms:created>
  <dcterms:modified xsi:type="dcterms:W3CDTF">2020-12-13T08:49:00Z</dcterms:modified>
</cp:coreProperties>
</file>