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96" w:rsidRDefault="00BB0996" w:rsidP="004C5BB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Контрольно-измерительные материалы по изобразительному искусству </w:t>
      </w:r>
    </w:p>
    <w:p w:rsidR="00BB0996" w:rsidRDefault="00BB0996" w:rsidP="004C5BB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6 класса в 2023 – 2024 уч. г. </w:t>
      </w:r>
    </w:p>
    <w:p w:rsidR="00BB0996" w:rsidRDefault="00BB0996" w:rsidP="0094135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BB0996" w:rsidRPr="0065200C" w:rsidRDefault="00BB0996" w:rsidP="0094135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E56A1">
        <w:rPr>
          <w:rFonts w:ascii="Times New Roman" w:hAnsi="Times New Roman" w:cs="Times New Roman"/>
          <w:b/>
          <w:sz w:val="24"/>
          <w:szCs w:val="24"/>
        </w:rPr>
        <w:t>Язык изобразительного искусства и его выразительные средства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0996" w:rsidRDefault="00BB0996" w:rsidP="003C297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3C2970">
        <w:rPr>
          <w:rFonts w:ascii="Times New Roman" w:hAnsi="Times New Roman" w:cs="Times New Roman"/>
          <w:b/>
          <w:sz w:val="48"/>
          <w:szCs w:val="48"/>
        </w:rPr>
        <w:t>Критерии оценивания</w:t>
      </w:r>
    </w:p>
    <w:p w:rsidR="00BB0996" w:rsidRPr="003C2970" w:rsidRDefault="00BB0996" w:rsidP="003C29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632"/>
        <w:gridCol w:w="632"/>
        <w:gridCol w:w="632"/>
        <w:gridCol w:w="632"/>
        <w:gridCol w:w="632"/>
        <w:gridCol w:w="632"/>
        <w:gridCol w:w="632"/>
        <w:gridCol w:w="660"/>
        <w:gridCol w:w="564"/>
        <w:gridCol w:w="567"/>
        <w:gridCol w:w="1142"/>
        <w:gridCol w:w="1410"/>
      </w:tblGrid>
      <w:tr w:rsidR="00BB0996" w:rsidRPr="0065200C" w:rsidTr="00304ED3">
        <w:tc>
          <w:tcPr>
            <w:tcW w:w="866" w:type="dxa"/>
            <w:vMerge w:val="restart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648" w:type="dxa"/>
            <w:gridSpan w:val="9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709" w:type="dxa"/>
            <w:gridSpan w:val="2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410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BB0996" w:rsidRPr="0065200C" w:rsidTr="00304ED3">
        <w:tc>
          <w:tcPr>
            <w:tcW w:w="866" w:type="dxa"/>
            <w:vMerge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0996" w:rsidRPr="0065200C" w:rsidTr="00304ED3">
        <w:trPr>
          <w:trHeight w:val="420"/>
        </w:trPr>
        <w:tc>
          <w:tcPr>
            <w:tcW w:w="866" w:type="dxa"/>
          </w:tcPr>
          <w:p w:rsidR="00BB0996" w:rsidRPr="00304ED3" w:rsidRDefault="00BB0996" w:rsidP="00304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3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4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BB0996" w:rsidRPr="0065200C" w:rsidRDefault="00BB0996" w:rsidP="00304ED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B0996" w:rsidRPr="0065200C" w:rsidTr="00304ED3">
        <w:trPr>
          <w:cantSplit/>
          <w:trHeight w:val="5766"/>
        </w:trPr>
        <w:tc>
          <w:tcPr>
            <w:tcW w:w="866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63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63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63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63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63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63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660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564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567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За правильный ответ 1б.</w:t>
            </w:r>
          </w:p>
        </w:tc>
        <w:tc>
          <w:tcPr>
            <w:tcW w:w="1142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Написаны менее 3-х художественных материалов 1б.;</w:t>
            </w:r>
          </w:p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Написаны 3 худ, материалов в каждой группе 2б.</w:t>
            </w:r>
          </w:p>
        </w:tc>
        <w:tc>
          <w:tcPr>
            <w:tcW w:w="1410" w:type="dxa"/>
            <w:textDirection w:val="btLr"/>
            <w:vAlign w:val="center"/>
          </w:tcPr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выполнено соответствующими красками </w:t>
            </w:r>
            <w:proofErr w:type="gramStart"/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 w:rsidRPr="00304ED3">
              <w:rPr>
                <w:rFonts w:ascii="Times New Roman" w:hAnsi="Times New Roman" w:cs="Times New Roman"/>
                <w:sz w:val="24"/>
                <w:szCs w:val="24"/>
              </w:rPr>
              <w:t xml:space="preserve"> холодном/теплом колорите 1б.;</w:t>
            </w:r>
          </w:p>
          <w:p w:rsidR="00BB0996" w:rsidRPr="00304ED3" w:rsidRDefault="00BB0996" w:rsidP="00304E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D3">
              <w:rPr>
                <w:rFonts w:ascii="Times New Roman" w:hAnsi="Times New Roman" w:cs="Times New Roman"/>
                <w:sz w:val="24"/>
                <w:szCs w:val="24"/>
              </w:rPr>
              <w:t>Рисунок имеет завершённый вид и аккуратен 1б.</w:t>
            </w:r>
          </w:p>
        </w:tc>
      </w:tr>
    </w:tbl>
    <w:p w:rsidR="00BB0996" w:rsidRPr="0065200C" w:rsidRDefault="00BB0996" w:rsidP="006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996" w:rsidRPr="00E4134A" w:rsidRDefault="00BB0996" w:rsidP="007D4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34A">
        <w:rPr>
          <w:rFonts w:ascii="Times New Roman" w:hAnsi="Times New Roman" w:cs="Times New Roman"/>
          <w:b/>
          <w:sz w:val="24"/>
          <w:szCs w:val="24"/>
        </w:rPr>
        <w:t>Перевод в отметки:</w:t>
      </w:r>
    </w:p>
    <w:tbl>
      <w:tblPr>
        <w:tblW w:w="91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2126"/>
        <w:gridCol w:w="2693"/>
      </w:tblGrid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2693" w:type="dxa"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Отметка в пятибалльной шкале</w:t>
            </w: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93% - 100%</w:t>
            </w:r>
          </w:p>
        </w:tc>
        <w:tc>
          <w:tcPr>
            <w:tcW w:w="2693" w:type="dxa"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vMerge w:val="restart"/>
            <w:vAlign w:val="center"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vMerge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vMerge/>
            <w:vAlign w:val="center"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vMerge w:val="restart"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vMerge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vMerge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96" w:rsidRPr="008A769F" w:rsidTr="001B61F9">
        <w:tc>
          <w:tcPr>
            <w:tcW w:w="4363" w:type="dxa"/>
          </w:tcPr>
          <w:p w:rsidR="00BB0996" w:rsidRPr="00B44FD4" w:rsidRDefault="00BB0996" w:rsidP="001B61F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менее 7 баллов</w:t>
            </w:r>
          </w:p>
        </w:tc>
        <w:tc>
          <w:tcPr>
            <w:tcW w:w="2126" w:type="dxa"/>
          </w:tcPr>
          <w:p w:rsidR="00BB0996" w:rsidRPr="00B44FD4" w:rsidRDefault="00BB0996" w:rsidP="001B61F9">
            <w:p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693" w:type="dxa"/>
          </w:tcPr>
          <w:p w:rsidR="00BB0996" w:rsidRPr="00B44FD4" w:rsidRDefault="00BB0996" w:rsidP="001B61F9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B0996" w:rsidRPr="00B44FD4" w:rsidRDefault="00BB0996" w:rsidP="00D73B3A">
      <w:pPr>
        <w:spacing w:after="0" w:line="240" w:lineRule="auto"/>
        <w:contextualSpacing/>
        <w:jc w:val="both"/>
        <w:rPr>
          <w:lang w:eastAsia="ru-RU"/>
        </w:rPr>
      </w:pPr>
    </w:p>
    <w:sectPr w:rsidR="00BB0996" w:rsidRPr="00B44FD4" w:rsidSect="00D73B3A">
      <w:type w:val="continuous"/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1DA"/>
    <w:multiLevelType w:val="hybridMultilevel"/>
    <w:tmpl w:val="F3B03D2A"/>
    <w:lvl w:ilvl="0" w:tplc="5538B5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86349"/>
    <w:multiLevelType w:val="hybridMultilevel"/>
    <w:tmpl w:val="A71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E0506"/>
    <w:multiLevelType w:val="hybridMultilevel"/>
    <w:tmpl w:val="C6E02FA0"/>
    <w:lvl w:ilvl="0" w:tplc="5538B5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B539A"/>
    <w:multiLevelType w:val="hybridMultilevel"/>
    <w:tmpl w:val="1C7A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5858"/>
    <w:multiLevelType w:val="hybridMultilevel"/>
    <w:tmpl w:val="15A0DC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9280B33"/>
    <w:multiLevelType w:val="hybridMultilevel"/>
    <w:tmpl w:val="F27E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A1295D"/>
    <w:multiLevelType w:val="hybridMultilevel"/>
    <w:tmpl w:val="F27E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DC0A19"/>
    <w:multiLevelType w:val="hybridMultilevel"/>
    <w:tmpl w:val="0612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2171C"/>
    <w:multiLevelType w:val="hybridMultilevel"/>
    <w:tmpl w:val="27F2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D031C3"/>
    <w:multiLevelType w:val="hybridMultilevel"/>
    <w:tmpl w:val="9252F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484249"/>
    <w:multiLevelType w:val="hybridMultilevel"/>
    <w:tmpl w:val="4386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A28C9"/>
    <w:multiLevelType w:val="hybridMultilevel"/>
    <w:tmpl w:val="C6E02FA0"/>
    <w:lvl w:ilvl="0" w:tplc="5538B5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452F78"/>
    <w:multiLevelType w:val="hybridMultilevel"/>
    <w:tmpl w:val="EB5E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237EC8"/>
    <w:multiLevelType w:val="hybridMultilevel"/>
    <w:tmpl w:val="A716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18"/>
    <w:rsid w:val="00024BAB"/>
    <w:rsid w:val="00056E85"/>
    <w:rsid w:val="0007708B"/>
    <w:rsid w:val="000D265B"/>
    <w:rsid w:val="0010233C"/>
    <w:rsid w:val="00114455"/>
    <w:rsid w:val="00144B5A"/>
    <w:rsid w:val="00153FF5"/>
    <w:rsid w:val="00186EEA"/>
    <w:rsid w:val="00197E92"/>
    <w:rsid w:val="001A2522"/>
    <w:rsid w:val="001B61F9"/>
    <w:rsid w:val="001C4B72"/>
    <w:rsid w:val="001E153B"/>
    <w:rsid w:val="001E38B2"/>
    <w:rsid w:val="001E392B"/>
    <w:rsid w:val="001F7550"/>
    <w:rsid w:val="00270FF3"/>
    <w:rsid w:val="002774E4"/>
    <w:rsid w:val="002A405F"/>
    <w:rsid w:val="002A76E0"/>
    <w:rsid w:val="003022BB"/>
    <w:rsid w:val="00304ED3"/>
    <w:rsid w:val="00316967"/>
    <w:rsid w:val="00350CF8"/>
    <w:rsid w:val="00385DF0"/>
    <w:rsid w:val="003A4EBF"/>
    <w:rsid w:val="003B7C4B"/>
    <w:rsid w:val="003C2970"/>
    <w:rsid w:val="003C49C0"/>
    <w:rsid w:val="003E4612"/>
    <w:rsid w:val="00400C89"/>
    <w:rsid w:val="00461BBC"/>
    <w:rsid w:val="00486B17"/>
    <w:rsid w:val="004872C6"/>
    <w:rsid w:val="004B3054"/>
    <w:rsid w:val="004B4825"/>
    <w:rsid w:val="004C5BB8"/>
    <w:rsid w:val="005516F8"/>
    <w:rsid w:val="0056056C"/>
    <w:rsid w:val="00577697"/>
    <w:rsid w:val="005C79BF"/>
    <w:rsid w:val="00606732"/>
    <w:rsid w:val="00627789"/>
    <w:rsid w:val="00647818"/>
    <w:rsid w:val="0065200C"/>
    <w:rsid w:val="006A71E8"/>
    <w:rsid w:val="006C6A83"/>
    <w:rsid w:val="00744BD7"/>
    <w:rsid w:val="007538C8"/>
    <w:rsid w:val="007728E1"/>
    <w:rsid w:val="00781673"/>
    <w:rsid w:val="00792FB8"/>
    <w:rsid w:val="007C2E38"/>
    <w:rsid w:val="007D4E51"/>
    <w:rsid w:val="007F4880"/>
    <w:rsid w:val="008433BD"/>
    <w:rsid w:val="008A0DC4"/>
    <w:rsid w:val="008A16B5"/>
    <w:rsid w:val="008A769F"/>
    <w:rsid w:val="008B79C2"/>
    <w:rsid w:val="008C53E3"/>
    <w:rsid w:val="008D2124"/>
    <w:rsid w:val="008E56A1"/>
    <w:rsid w:val="008E6BC6"/>
    <w:rsid w:val="008F5F25"/>
    <w:rsid w:val="0091362B"/>
    <w:rsid w:val="00916183"/>
    <w:rsid w:val="0093119E"/>
    <w:rsid w:val="00941356"/>
    <w:rsid w:val="00950DB9"/>
    <w:rsid w:val="00963018"/>
    <w:rsid w:val="009F07CE"/>
    <w:rsid w:val="009F267D"/>
    <w:rsid w:val="00A24045"/>
    <w:rsid w:val="00A412AB"/>
    <w:rsid w:val="00A50356"/>
    <w:rsid w:val="00A52EA7"/>
    <w:rsid w:val="00A57C1A"/>
    <w:rsid w:val="00A72936"/>
    <w:rsid w:val="00A77BFA"/>
    <w:rsid w:val="00AA5808"/>
    <w:rsid w:val="00AD24AB"/>
    <w:rsid w:val="00AD4700"/>
    <w:rsid w:val="00AE2A2B"/>
    <w:rsid w:val="00AE4833"/>
    <w:rsid w:val="00B006D5"/>
    <w:rsid w:val="00B44FD4"/>
    <w:rsid w:val="00B46ECA"/>
    <w:rsid w:val="00B4777D"/>
    <w:rsid w:val="00B55DC2"/>
    <w:rsid w:val="00B6019D"/>
    <w:rsid w:val="00BB0996"/>
    <w:rsid w:val="00C36670"/>
    <w:rsid w:val="00C9206E"/>
    <w:rsid w:val="00CD7058"/>
    <w:rsid w:val="00D033E3"/>
    <w:rsid w:val="00D460B5"/>
    <w:rsid w:val="00D6244F"/>
    <w:rsid w:val="00D73B3A"/>
    <w:rsid w:val="00D73DD9"/>
    <w:rsid w:val="00D86584"/>
    <w:rsid w:val="00DC1BC2"/>
    <w:rsid w:val="00DD5317"/>
    <w:rsid w:val="00E4134A"/>
    <w:rsid w:val="00ED5591"/>
    <w:rsid w:val="00F15B48"/>
    <w:rsid w:val="00F15D65"/>
    <w:rsid w:val="00F43B1C"/>
    <w:rsid w:val="00F51707"/>
    <w:rsid w:val="00F775C0"/>
    <w:rsid w:val="00F95C0E"/>
    <w:rsid w:val="00F973A7"/>
    <w:rsid w:val="00FA4129"/>
    <w:rsid w:val="00FA461E"/>
    <w:rsid w:val="00FB56B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359EF-ACCC-417E-B7B3-D7EFCFF7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5F"/>
    <w:pPr>
      <w:spacing w:after="200" w:line="276" w:lineRule="auto"/>
    </w:pPr>
    <w:rPr>
      <w:rFonts w:eastAsia="Times New Roman" w:cs="Calibri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A4EBF"/>
    <w:pPr>
      <w:keepNext/>
      <w:keepLines/>
      <w:spacing w:before="60" w:after="0"/>
      <w:outlineLvl w:val="1"/>
    </w:pPr>
    <w:rPr>
      <w:rFonts w:ascii="Times New Roman" w:hAnsi="Times New Roman" w:cs="Times New Roman"/>
      <w:b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A4EBF"/>
    <w:rPr>
      <w:rFonts w:ascii="Times New Roman" w:hAnsi="Times New Roman" w:cs="Times New Roman"/>
      <w:b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963018"/>
    <w:pPr>
      <w:ind w:left="720"/>
      <w:contextualSpacing/>
    </w:pPr>
    <w:rPr>
      <w:rFonts w:eastAsia="Calibri" w:cs="Times New Roman"/>
      <w:lang w:eastAsia="en-US"/>
    </w:rPr>
  </w:style>
  <w:style w:type="table" w:styleId="a4">
    <w:name w:val="Table Grid"/>
    <w:basedOn w:val="a1"/>
    <w:uiPriority w:val="99"/>
    <w:rsid w:val="009630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uiPriority w:val="99"/>
    <w:rsid w:val="00D6244F"/>
    <w:rPr>
      <w:rFonts w:cs="Times New Roman"/>
    </w:rPr>
  </w:style>
  <w:style w:type="paragraph" w:customStyle="1" w:styleId="c3">
    <w:name w:val="c3"/>
    <w:basedOn w:val="a"/>
    <w:uiPriority w:val="99"/>
    <w:rsid w:val="00D624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624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4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4BD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2</cp:revision>
  <cp:lastPrinted>2023-12-11T13:35:00Z</cp:lastPrinted>
  <dcterms:created xsi:type="dcterms:W3CDTF">2024-10-15T11:05:00Z</dcterms:created>
  <dcterms:modified xsi:type="dcterms:W3CDTF">2024-10-15T11:05:00Z</dcterms:modified>
</cp:coreProperties>
</file>